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622" w:rsidRPr="00CD1A85" w:rsidRDefault="00C81622" w:rsidP="00C8162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</w:p>
    <w:p w:rsidR="00C81622" w:rsidRDefault="00CD1A85" w:rsidP="00CD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r w:rsidR="00E9416A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     </w:t>
      </w:r>
    </w:p>
    <w:p w:rsidR="00C81622" w:rsidRDefault="00C81622" w:rsidP="00C81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/>
        </w:rPr>
      </w:pPr>
      <w:proofErr w:type="spellStart"/>
      <w:r w:rsidRPr="00FB3E46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/>
        </w:rPr>
        <w:t>Світ</w:t>
      </w:r>
      <w:proofErr w:type="spellEnd"/>
      <w:r w:rsidRPr="00FB3E46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/>
        </w:rPr>
        <w:t xml:space="preserve"> без </w:t>
      </w:r>
      <w:proofErr w:type="spellStart"/>
      <w:r w:rsidRPr="00FB3E46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/>
        </w:rPr>
        <w:t>бар’єрів</w:t>
      </w:r>
      <w:proofErr w:type="spellEnd"/>
      <w:r w:rsidRPr="00FB3E46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/>
        </w:rPr>
        <w:t>починається</w:t>
      </w:r>
      <w:proofErr w:type="spellEnd"/>
      <w:r w:rsidRPr="00FB3E46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/>
        </w:rPr>
        <w:t xml:space="preserve"> з нас</w:t>
      </w:r>
    </w:p>
    <w:p w:rsidR="00071F65" w:rsidRDefault="00071F65" w:rsidP="00C81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bookmarkStart w:id="0" w:name="_GoBack"/>
      <w:bookmarkEnd w:id="0"/>
    </w:p>
    <w:p w:rsidR="00CD1A85" w:rsidRPr="00CD1A85" w:rsidRDefault="00C81622" w:rsidP="00CD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     </w:t>
      </w:r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З 19 по 25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травня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у </w:t>
      </w:r>
      <w:r w:rsidR="00492CC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закладах </w:t>
      </w:r>
      <w:proofErr w:type="spellStart"/>
      <w:r w:rsidR="00492CC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загальної</w:t>
      </w:r>
      <w:proofErr w:type="spellEnd"/>
      <w:r w:rsidR="00492CC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492CC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середньої</w:t>
      </w:r>
      <w:proofErr w:type="spellEnd"/>
      <w:r w:rsidR="00492CC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proofErr w:type="gramStart"/>
      <w:r w:rsidR="00492CC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освіти</w:t>
      </w:r>
      <w:proofErr w:type="spellEnd"/>
      <w:r w:rsidR="00492CC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r w:rsidR="00F005C2" w:rsidRPr="00E9416A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F005C2" w:rsidRPr="00E9416A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Горохівської</w:t>
      </w:r>
      <w:proofErr w:type="spellEnd"/>
      <w:proofErr w:type="gramEnd"/>
      <w:r w:rsidR="00F005C2" w:rsidRPr="00E9416A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F005C2" w:rsidRPr="00E9416A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міської</w:t>
      </w:r>
      <w:proofErr w:type="spellEnd"/>
      <w:r w:rsidR="00F005C2" w:rsidRPr="00E9416A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ради </w:t>
      </w:r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проходили заходи в межах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Національного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тижня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безбар’єрності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—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важливої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ініціативи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покликаної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формувати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у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молоді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повагу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толерантність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людяність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та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розуміння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потреб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кожної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людини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.</w:t>
      </w:r>
    </w:p>
    <w:p w:rsidR="00CD1A85" w:rsidRPr="00E9416A" w:rsidRDefault="00E9416A" w:rsidP="00CD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    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Упродовж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тижня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учні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долучилися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до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різноманітних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тематичних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активностей:</w:t>
      </w:r>
    </w:p>
    <w:p w:rsidR="00E9416A" w:rsidRPr="00FB3E46" w:rsidRDefault="00E9416A" w:rsidP="00E9416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відбулися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виховні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бесіди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:</w:t>
      </w:r>
      <w:proofErr w:type="gram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«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Світ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без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бар’єрів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: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чому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це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важливо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?»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«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Основні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правила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етичного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спілкування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з людьми з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інвалі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дністю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особливими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потребами»,</w:t>
      </w:r>
      <w:r w:rsidRPr="00E9416A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«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Безбар’єрні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історії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які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надихають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».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Під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яких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учні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обговорили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поняття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безбар’єрності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важливість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толерантного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ставлення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до людей та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рівних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можливостей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для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всіх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.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Діти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виконували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вправи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«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Спробуй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як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це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» та «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Бар’єри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навколо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нас»,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що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допомогло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краще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зрозуміти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труднощі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з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якими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можуть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стикатися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люди з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особливими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потребами.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Учні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ознайомилися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з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основними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поняттями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та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вчилися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правильно й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етично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використовувати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відповідну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лексику.</w:t>
      </w:r>
    </w:p>
    <w:p w:rsidR="00E9416A" w:rsidRPr="00FB3E46" w:rsidRDefault="00E9416A" w:rsidP="00E9416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-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переглянули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відеоролики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про людей,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які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долають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труднощі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та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надихають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своїм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прикладом,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після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чого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відбулося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активне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обговорення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.</w:t>
      </w:r>
    </w:p>
    <w:p w:rsidR="00E9416A" w:rsidRDefault="00E9416A" w:rsidP="00E9416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молодші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школярі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створили</w:t>
      </w:r>
      <w:proofErr w:type="gram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розмальовку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«Ми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різні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— ми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рівні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»,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переглянули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та обговорили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тематичні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відео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.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Під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час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творчої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вправи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«Ромашка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доброти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учні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писали на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пелюстках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свої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ідеї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про те, як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зробити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світ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кращим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і </w:t>
      </w:r>
      <w:proofErr w:type="spellStart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безбар’єрним</w:t>
      </w:r>
      <w:proofErr w:type="spellEnd"/>
      <w:r w:rsidRPr="00FB3E46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. </w:t>
      </w:r>
    </w:p>
    <w:p w:rsidR="00CD1A85" w:rsidRPr="00CD1A85" w:rsidRDefault="00E9416A" w:rsidP="00E9416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-</w:t>
      </w:r>
      <w:r w:rsidR="0009039F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відбулося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заняття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«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Світ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відкритий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для кожного»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під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гаслом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«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Руйнуємо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бар’єри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разом».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Під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час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зустрічі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учні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обговорювали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поняття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безбар’єрності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важливість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інклюзії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поваги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до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різноманітності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та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створення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суспільства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у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якому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кожен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має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рівні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можливості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для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навчання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розвитку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й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спілкування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.</w:t>
      </w:r>
    </w:p>
    <w:p w:rsidR="00B62970" w:rsidRDefault="00B62970" w:rsidP="00CD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    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Такі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заходи є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надзвичайно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важливими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для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сучасної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школи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адже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вони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виховують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у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дітей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емпатію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чуйність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небайдужість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та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вміння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приймати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інших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без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упереджень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. </w:t>
      </w:r>
    </w:p>
    <w:p w:rsidR="00CD1A85" w:rsidRPr="00CD1A85" w:rsidRDefault="00B62970" w:rsidP="00CD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     </w:t>
      </w:r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Разом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будуємо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світ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без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бар’єрів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—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світ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поваги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підтримки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та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рівних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можливостей</w:t>
      </w:r>
      <w:proofErr w:type="spellEnd"/>
      <w:r w:rsidR="00CD1A85" w:rsidRPr="00CD1A85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для кожного! </w:t>
      </w:r>
    </w:p>
    <w:p w:rsidR="00F052B7" w:rsidRPr="00CD1A85" w:rsidRDefault="00071F65" w:rsidP="00CD1A8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052B7" w:rsidRPr="00CD1A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22"/>
    <w:rsid w:val="00071F65"/>
    <w:rsid w:val="0009039F"/>
    <w:rsid w:val="00492CC7"/>
    <w:rsid w:val="00901E95"/>
    <w:rsid w:val="009F7322"/>
    <w:rsid w:val="00B62970"/>
    <w:rsid w:val="00C81622"/>
    <w:rsid w:val="00CD1A85"/>
    <w:rsid w:val="00E9416A"/>
    <w:rsid w:val="00EF61B6"/>
    <w:rsid w:val="00F005C2"/>
    <w:rsid w:val="00FB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D6561"/>
  <w15:chartTrackingRefBased/>
  <w15:docId w15:val="{CE3C186B-0F14-453E-BCFA-844BF176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3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B3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3E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B3E4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x193iq5w">
    <w:name w:val="x193iq5w"/>
    <w:basedOn w:val="a0"/>
    <w:rsid w:val="00FB3E46"/>
  </w:style>
  <w:style w:type="character" w:customStyle="1" w:styleId="html-span">
    <w:name w:val="html-span"/>
    <w:basedOn w:val="a0"/>
    <w:rsid w:val="00FB3E46"/>
  </w:style>
  <w:style w:type="character" w:styleId="a3">
    <w:name w:val="Strong"/>
    <w:basedOn w:val="a0"/>
    <w:uiPriority w:val="22"/>
    <w:qFormat/>
    <w:rsid w:val="00FB3E46"/>
    <w:rPr>
      <w:b/>
      <w:bCs/>
    </w:rPr>
  </w:style>
  <w:style w:type="character" w:customStyle="1" w:styleId="x135b78x">
    <w:name w:val="x135b78x"/>
    <w:basedOn w:val="a0"/>
    <w:rsid w:val="00FB3E46"/>
  </w:style>
  <w:style w:type="character" w:customStyle="1" w:styleId="xjp7ctv">
    <w:name w:val="xjp7ctv"/>
    <w:basedOn w:val="a0"/>
    <w:rsid w:val="00FB3E46"/>
  </w:style>
  <w:style w:type="character" w:customStyle="1" w:styleId="x1lliihq">
    <w:name w:val="x1lliihq"/>
    <w:basedOn w:val="a0"/>
    <w:rsid w:val="00FB3E46"/>
  </w:style>
  <w:style w:type="character" w:styleId="a4">
    <w:name w:val="Hyperlink"/>
    <w:basedOn w:val="a0"/>
    <w:uiPriority w:val="99"/>
    <w:semiHidden/>
    <w:unhideWhenUsed/>
    <w:rsid w:val="00FB3E46"/>
    <w:rPr>
      <w:color w:val="0000FF"/>
      <w:u w:val="single"/>
    </w:rPr>
  </w:style>
  <w:style w:type="character" w:customStyle="1" w:styleId="xzpqnlu">
    <w:name w:val="xzpqnlu"/>
    <w:basedOn w:val="a0"/>
    <w:rsid w:val="00FB3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98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2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46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2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2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47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7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9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279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70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96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523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111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926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189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3212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5489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629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051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444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909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4617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891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4334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00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854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412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3791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2861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166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4210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5147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189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110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6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216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25660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950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3103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33102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8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6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1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23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98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34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37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98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316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036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073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905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684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221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825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643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220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150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0277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7300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4202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548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545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61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310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6535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360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7303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73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83333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852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76292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4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6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2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5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09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50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699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19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23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532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869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317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300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91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395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072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111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576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7299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663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456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8429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3136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4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7767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2144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800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6822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0097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7006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2338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5676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805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513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0256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086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66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964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6704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3048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801809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3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56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36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51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688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676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85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77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723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858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486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550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71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89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6768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533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645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9808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629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460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470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352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2957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4792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1875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87513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44734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8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17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77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53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97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95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71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572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402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921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91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890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650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239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155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069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620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709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608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7897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6753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9957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2664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413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703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430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0687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3525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0022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811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0948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853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781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46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814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138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66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650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1546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164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3927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18089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7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23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86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73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0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27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091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96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81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44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29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472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924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236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018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867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150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4115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61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3884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600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750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0923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5972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411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5473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8833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621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9634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06147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9968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069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244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870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5386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9958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826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1286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67201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0954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429166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6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9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6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6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746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247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252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22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482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112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22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206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056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326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194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7790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816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625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3295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6437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136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675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546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515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3773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8955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5249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0697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3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6303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7416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41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053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289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503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742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64511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6145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3789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670590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9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27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16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14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592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618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836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6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2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61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12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820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150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2487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355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4804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7889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232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9614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1043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0913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4452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397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891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26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220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0176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782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5231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7793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8120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327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16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5372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9869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4676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3025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1246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5247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67906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5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4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0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41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5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601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307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99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177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656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52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640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429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397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896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8847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1499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6020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2069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0565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2692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272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926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312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814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9867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280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710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4822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6813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331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5536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860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122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6873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7884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7912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190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7056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0324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080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62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6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5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7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8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4461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59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6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30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063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53603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888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00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832117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67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554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31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none" w:sz="0" w:space="0" w:color="auto"/>
                                                        <w:bottom w:val="single" w:sz="2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521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none" w:sz="0" w:space="0" w:color="auto"/>
                                                            <w:bottom w:val="single" w:sz="2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2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9" w:color="auto"/>
                                                                <w:left w:val="none" w:sz="0" w:space="0" w:color="auto"/>
                                                                <w:bottom w:val="single" w:sz="2" w:space="9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387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906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519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4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703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020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930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65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none" w:sz="0" w:space="0" w:color="auto"/>
                                                        <w:bottom w:val="single" w:sz="2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977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none" w:sz="0" w:space="0" w:color="auto"/>
                                                            <w:bottom w:val="single" w:sz="2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16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9" w:color="auto"/>
                                                                <w:left w:val="none" w:sz="0" w:space="0" w:color="auto"/>
                                                                <w:bottom w:val="single" w:sz="2" w:space="9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573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549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684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255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1211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08899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7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9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9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15707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56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91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98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25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77695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42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511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2026-05-28T12:03:00Z</dcterms:created>
  <dcterms:modified xsi:type="dcterms:W3CDTF">2026-05-28T12:25:00Z</dcterms:modified>
</cp:coreProperties>
</file>