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10" w:rsidRDefault="005D7B10" w:rsidP="007B394D">
      <w:pPr>
        <w:jc w:val="both"/>
      </w:pPr>
    </w:p>
    <w:p w:rsidR="005D7B10" w:rsidRPr="004876B0" w:rsidRDefault="005D7B10" w:rsidP="005D7B10">
      <w:pPr>
        <w:spacing w:after="12" w:line="247" w:lineRule="auto"/>
        <w:ind w:left="4107" w:firstLine="713"/>
        <w:contextualSpacing/>
        <w:rPr>
          <w:rFonts w:ascii="Times New Roman" w:hAnsi="Times New Roman" w:cs="Times New Roman"/>
          <w:color w:val="000000"/>
          <w:sz w:val="28"/>
          <w:lang w:eastAsia="uk-UA"/>
        </w:rPr>
      </w:pPr>
      <w:bookmarkStart w:id="0" w:name="_GoBack"/>
      <w:bookmarkEnd w:id="0"/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>ЗАТВЕРДЖЕНО</w:t>
      </w:r>
    </w:p>
    <w:p w:rsidR="00BF0F83" w:rsidRPr="004876B0" w:rsidRDefault="00BF0F83" w:rsidP="005D7B10">
      <w:pPr>
        <w:spacing w:after="310" w:line="247" w:lineRule="auto"/>
        <w:ind w:left="4820" w:right="218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>Наказ відділу освіти</w:t>
      </w:r>
    </w:p>
    <w:p w:rsidR="004876B0" w:rsidRPr="004876B0" w:rsidRDefault="004876B0" w:rsidP="005D7B10">
      <w:pPr>
        <w:spacing w:after="310" w:line="247" w:lineRule="auto"/>
        <w:ind w:left="4820" w:right="218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>Управління освіти, культури, молоді, спорту, соціального захисту та охорони здоров</w:t>
      </w:r>
      <w:r w:rsidRPr="004876B0">
        <w:rPr>
          <w:rFonts w:ascii="Times New Roman" w:eastAsiaTheme="minorHAnsi" w:hAnsi="Times New Roman" w:cs="Times New Roman"/>
          <w:color w:val="000000"/>
          <w:sz w:val="28"/>
          <w:lang w:eastAsia="ko-KR"/>
        </w:rPr>
        <w:t xml:space="preserve">’я </w:t>
      </w: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</w:t>
      </w:r>
    </w:p>
    <w:p w:rsidR="005D7B10" w:rsidRDefault="009440D3" w:rsidP="005D7B10">
      <w:pPr>
        <w:spacing w:after="310" w:line="247" w:lineRule="auto"/>
        <w:ind w:left="4820" w:right="218"/>
        <w:contextualSpacing/>
        <w:jc w:val="both"/>
        <w:rPr>
          <w:color w:val="000000"/>
          <w:sz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lang w:eastAsia="uk-UA"/>
        </w:rPr>
        <w:t xml:space="preserve">09.02.2023 </w:t>
      </w:r>
      <w:r w:rsidR="00AB605D">
        <w:rPr>
          <w:rFonts w:ascii="Times New Roman" w:hAnsi="Times New Roman" w:cs="Times New Roman"/>
          <w:color w:val="000000"/>
          <w:sz w:val="28"/>
          <w:lang w:eastAsia="uk-UA"/>
        </w:rPr>
        <w:t xml:space="preserve"> </w:t>
      </w:r>
      <w:r w:rsidR="005D7B10" w:rsidRPr="00990616">
        <w:rPr>
          <w:rFonts w:ascii="Times New Roman" w:hAnsi="Times New Roman" w:cs="Times New Roman"/>
          <w:color w:val="000000"/>
          <w:sz w:val="28"/>
          <w:lang w:eastAsia="uk-UA"/>
        </w:rPr>
        <w:t>№</w:t>
      </w:r>
      <w:r>
        <w:rPr>
          <w:rFonts w:ascii="Times New Roman" w:hAnsi="Times New Roman" w:cs="Times New Roman"/>
          <w:color w:val="000000"/>
          <w:sz w:val="28"/>
          <w:lang w:eastAsia="uk-UA"/>
        </w:rPr>
        <w:t xml:space="preserve"> 5</w:t>
      </w:r>
    </w:p>
    <w:p w:rsidR="005D7B10" w:rsidRDefault="005D7B10" w:rsidP="005D7B10">
      <w:pPr>
        <w:spacing w:after="471"/>
        <w:ind w:left="-6" w:right="1315" w:hanging="11"/>
        <w:contextualSpacing/>
        <w:jc w:val="center"/>
        <w:rPr>
          <w:b/>
          <w:color w:val="000000"/>
          <w:sz w:val="28"/>
          <w:lang w:eastAsia="uk-UA"/>
        </w:rPr>
      </w:pPr>
    </w:p>
    <w:p w:rsidR="005D7B10" w:rsidRPr="004876B0" w:rsidRDefault="005D7B10" w:rsidP="00C63677">
      <w:pPr>
        <w:spacing w:after="471"/>
        <w:ind w:left="-6" w:right="1315" w:hanging="11"/>
        <w:contextualSpacing/>
        <w:jc w:val="center"/>
        <w:rPr>
          <w:rFonts w:ascii="Times New Roman" w:hAnsi="Times New Roman" w:cs="Times New Roman"/>
          <w:b/>
          <w:color w:val="000000"/>
          <w:sz w:val="28"/>
          <w:lang w:eastAsia="uk-UA"/>
        </w:rPr>
      </w:pPr>
      <w:r w:rsidRPr="004876B0">
        <w:rPr>
          <w:rFonts w:ascii="Times New Roman" w:hAnsi="Times New Roman" w:cs="Times New Roman"/>
          <w:b/>
          <w:color w:val="000000"/>
          <w:sz w:val="28"/>
          <w:lang w:eastAsia="uk-UA"/>
        </w:rPr>
        <w:t>ПОЛОЖЕННЯ</w:t>
      </w:r>
    </w:p>
    <w:p w:rsidR="005D7B10" w:rsidRPr="004876B0" w:rsidRDefault="005D7B10" w:rsidP="00C63677">
      <w:pPr>
        <w:spacing w:after="471"/>
        <w:ind w:left="-6" w:right="1315" w:hanging="11"/>
        <w:contextualSpacing/>
        <w:jc w:val="center"/>
        <w:rPr>
          <w:rFonts w:ascii="Times New Roman" w:hAnsi="Times New Roman" w:cs="Times New Roman"/>
          <w:b/>
          <w:color w:val="000000"/>
          <w:sz w:val="28"/>
          <w:lang w:eastAsia="uk-UA"/>
        </w:rPr>
      </w:pPr>
      <w:r w:rsidRPr="004876B0">
        <w:rPr>
          <w:rFonts w:ascii="Times New Roman" w:hAnsi="Times New Roman" w:cs="Times New Roman"/>
          <w:b/>
          <w:color w:val="000000"/>
          <w:sz w:val="28"/>
          <w:lang w:eastAsia="uk-UA"/>
        </w:rPr>
        <w:t>про нагородження Грамотою та Подякою</w:t>
      </w:r>
    </w:p>
    <w:p w:rsidR="00BF0F83" w:rsidRPr="004876B0" w:rsidRDefault="005D7B10" w:rsidP="00C63677">
      <w:pPr>
        <w:spacing w:after="471"/>
        <w:ind w:left="-6" w:right="1315" w:hanging="11"/>
        <w:contextualSpacing/>
        <w:jc w:val="center"/>
        <w:rPr>
          <w:rFonts w:ascii="Times New Roman" w:hAnsi="Times New Roman" w:cs="Times New Roman"/>
          <w:b/>
          <w:color w:val="000000"/>
          <w:sz w:val="28"/>
          <w:lang w:eastAsia="uk-UA"/>
        </w:rPr>
      </w:pPr>
      <w:r w:rsidRPr="004876B0">
        <w:rPr>
          <w:rFonts w:ascii="Times New Roman" w:hAnsi="Times New Roman" w:cs="Times New Roman"/>
          <w:b/>
          <w:color w:val="000000"/>
          <w:sz w:val="28"/>
          <w:lang w:eastAsia="uk-UA"/>
        </w:rPr>
        <w:t>відділу освіти</w:t>
      </w:r>
      <w:r w:rsidR="00BF0F83" w:rsidRPr="004876B0">
        <w:rPr>
          <w:rFonts w:ascii="Times New Roman" w:hAnsi="Times New Roman" w:cs="Times New Roman"/>
          <w:b/>
          <w:color w:val="000000"/>
          <w:sz w:val="28"/>
          <w:lang w:eastAsia="uk-UA"/>
        </w:rPr>
        <w:t xml:space="preserve"> Управління освіти, культури, молоді, спорту,</w:t>
      </w:r>
    </w:p>
    <w:p w:rsidR="00BF0F83" w:rsidRPr="004876B0" w:rsidRDefault="00BF0F83" w:rsidP="00C63677">
      <w:pPr>
        <w:spacing w:after="471"/>
        <w:ind w:left="-6" w:right="1315" w:hanging="11"/>
        <w:contextualSpacing/>
        <w:jc w:val="center"/>
        <w:rPr>
          <w:rFonts w:ascii="Times New Roman" w:hAnsi="Times New Roman" w:cs="Times New Roman"/>
          <w:b/>
          <w:color w:val="000000"/>
          <w:sz w:val="28"/>
          <w:lang w:eastAsia="uk-UA"/>
        </w:rPr>
      </w:pPr>
      <w:r w:rsidRPr="004876B0">
        <w:rPr>
          <w:rFonts w:ascii="Times New Roman" w:hAnsi="Times New Roman" w:cs="Times New Roman"/>
          <w:b/>
          <w:color w:val="000000"/>
          <w:sz w:val="28"/>
          <w:lang w:eastAsia="uk-UA"/>
        </w:rPr>
        <w:t xml:space="preserve">соціального захисту та охорони здоров’я </w:t>
      </w:r>
      <w:proofErr w:type="spellStart"/>
      <w:r w:rsidRPr="004876B0">
        <w:rPr>
          <w:rFonts w:ascii="Times New Roman" w:hAnsi="Times New Roman" w:cs="Times New Roman"/>
          <w:b/>
          <w:color w:val="000000"/>
          <w:sz w:val="28"/>
          <w:lang w:eastAsia="uk-UA"/>
        </w:rPr>
        <w:t>Горохівської</w:t>
      </w:r>
      <w:proofErr w:type="spellEnd"/>
      <w:r w:rsidRPr="004876B0">
        <w:rPr>
          <w:rFonts w:ascii="Times New Roman" w:hAnsi="Times New Roman" w:cs="Times New Roman"/>
          <w:b/>
          <w:color w:val="000000"/>
          <w:sz w:val="28"/>
          <w:lang w:eastAsia="uk-UA"/>
        </w:rPr>
        <w:t xml:space="preserve"> міської ради</w:t>
      </w:r>
    </w:p>
    <w:p w:rsidR="005D7B10" w:rsidRPr="004876B0" w:rsidRDefault="005D7B10" w:rsidP="005D7B10">
      <w:pPr>
        <w:spacing w:after="471"/>
        <w:ind w:left="-6" w:right="1315" w:hanging="11"/>
        <w:contextualSpacing/>
        <w:jc w:val="center"/>
        <w:rPr>
          <w:rFonts w:ascii="Times New Roman" w:hAnsi="Times New Roman" w:cs="Times New Roman"/>
          <w:color w:val="000000"/>
          <w:sz w:val="28"/>
          <w:lang w:eastAsia="uk-UA"/>
        </w:rPr>
      </w:pPr>
    </w:p>
    <w:p w:rsidR="005D7B10" w:rsidRPr="004876B0" w:rsidRDefault="004876B0" w:rsidP="005D7B10">
      <w:pPr>
        <w:spacing w:after="145" w:line="247" w:lineRule="auto"/>
        <w:ind w:left="-5" w:hanging="10"/>
        <w:contextualSpacing/>
        <w:rPr>
          <w:rFonts w:ascii="Times New Roman" w:hAnsi="Times New Roman" w:cs="Times New Roman"/>
          <w:b/>
          <w:color w:val="000000"/>
          <w:sz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lang w:eastAsia="uk-UA"/>
        </w:rPr>
        <w:t xml:space="preserve">                                        </w:t>
      </w:r>
      <w:r w:rsidR="005D7B10" w:rsidRPr="004876B0">
        <w:rPr>
          <w:rFonts w:ascii="Times New Roman" w:hAnsi="Times New Roman" w:cs="Times New Roman"/>
          <w:b/>
          <w:color w:val="000000"/>
          <w:sz w:val="28"/>
          <w:lang w:eastAsia="uk-UA"/>
        </w:rPr>
        <w:t>І.</w:t>
      </w:r>
      <w:r w:rsidR="00C165AF">
        <w:rPr>
          <w:rFonts w:ascii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="005D7B10" w:rsidRPr="004876B0">
        <w:rPr>
          <w:rFonts w:ascii="Times New Roman" w:hAnsi="Times New Roman" w:cs="Times New Roman"/>
          <w:b/>
          <w:color w:val="000000"/>
          <w:sz w:val="28"/>
          <w:lang w:eastAsia="uk-UA"/>
        </w:rPr>
        <w:t>Загальні положення</w:t>
      </w:r>
    </w:p>
    <w:p w:rsidR="005D7B10" w:rsidRPr="004876B0" w:rsidRDefault="005D7B10" w:rsidP="005D7B10">
      <w:pPr>
        <w:spacing w:after="145" w:line="247" w:lineRule="auto"/>
        <w:ind w:left="-5" w:hanging="10"/>
        <w:contextualSpacing/>
        <w:jc w:val="center"/>
        <w:rPr>
          <w:rFonts w:ascii="Times New Roman" w:hAnsi="Times New Roman" w:cs="Times New Roman"/>
          <w:color w:val="000000"/>
          <w:sz w:val="28"/>
          <w:lang w:eastAsia="uk-UA"/>
        </w:rPr>
      </w:pPr>
    </w:p>
    <w:p w:rsidR="005D7B10" w:rsidRPr="004876B0" w:rsidRDefault="005D7B10" w:rsidP="005D7B10">
      <w:pPr>
        <w:spacing w:after="3" w:line="247" w:lineRule="auto"/>
        <w:ind w:left="-15" w:firstLine="557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1. </w:t>
      </w:r>
      <w:r w:rsidR="0045687D" w:rsidRPr="004876B0">
        <w:rPr>
          <w:rFonts w:ascii="Times New Roman" w:hAnsi="Times New Roman" w:cs="Times New Roman"/>
          <w:color w:val="000000"/>
          <w:sz w:val="28"/>
          <w:lang w:eastAsia="uk-UA"/>
        </w:rPr>
        <w:t>Грамота відділу освіти Управління освіти,</w:t>
      </w: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культури, </w:t>
      </w:r>
      <w:r w:rsidR="0045687D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молоді, </w:t>
      </w: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>спорту</w:t>
      </w:r>
      <w:r w:rsidR="0045687D" w:rsidRPr="004876B0">
        <w:rPr>
          <w:rFonts w:ascii="Times New Roman" w:hAnsi="Times New Roman" w:cs="Times New Roman"/>
          <w:color w:val="000000"/>
          <w:sz w:val="28"/>
          <w:lang w:eastAsia="uk-UA"/>
        </w:rPr>
        <w:t>, соціального захисту та охорони здоров</w:t>
      </w:r>
      <w:r w:rsidR="0045687D" w:rsidRPr="004876B0">
        <w:rPr>
          <w:rFonts w:ascii="Times New Roman" w:eastAsiaTheme="minorHAnsi" w:hAnsi="Times New Roman" w:cs="Times New Roman"/>
          <w:color w:val="000000"/>
          <w:sz w:val="28"/>
          <w:lang w:eastAsia="ko-KR"/>
        </w:rPr>
        <w:t xml:space="preserve">’я </w:t>
      </w:r>
      <w:r w:rsidR="0045687D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45687D" w:rsidRPr="004876B0">
        <w:rPr>
          <w:rFonts w:ascii="Times New Roman" w:hAnsi="Times New Roman" w:cs="Times New Roman"/>
          <w:color w:val="000000"/>
          <w:sz w:val="28"/>
          <w:lang w:eastAsia="uk-UA"/>
        </w:rPr>
        <w:t>Горохівської</w:t>
      </w:r>
      <w:proofErr w:type="spellEnd"/>
      <w:r w:rsidR="0045687D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міської</w:t>
      </w: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ради </w:t>
      </w:r>
      <w:r w:rsidR="002B3C52" w:rsidRPr="004876B0">
        <w:rPr>
          <w:rFonts w:ascii="Times New Roman" w:hAnsi="Times New Roman" w:cs="Times New Roman"/>
          <w:color w:val="000000"/>
          <w:sz w:val="28"/>
          <w:lang w:eastAsia="uk-UA"/>
        </w:rPr>
        <w:t>( далі – Грамота) та Подяка відділу освіти Управління освіти, культури, молоді, спорту, соціального захисту та охорони здоров</w:t>
      </w:r>
      <w:r w:rsidR="002B3C52" w:rsidRPr="004876B0">
        <w:rPr>
          <w:rFonts w:ascii="Times New Roman" w:eastAsiaTheme="minorHAnsi" w:hAnsi="Times New Roman" w:cs="Times New Roman"/>
          <w:color w:val="000000"/>
          <w:sz w:val="28"/>
          <w:lang w:eastAsia="ko-KR"/>
        </w:rPr>
        <w:t xml:space="preserve">’я </w:t>
      </w:r>
      <w:r w:rsidR="002B3C52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2B3C52" w:rsidRPr="004876B0">
        <w:rPr>
          <w:rFonts w:ascii="Times New Roman" w:hAnsi="Times New Roman" w:cs="Times New Roman"/>
          <w:color w:val="000000"/>
          <w:sz w:val="28"/>
          <w:lang w:eastAsia="uk-UA"/>
        </w:rPr>
        <w:t>Горохівської</w:t>
      </w:r>
      <w:proofErr w:type="spellEnd"/>
      <w:r w:rsidR="002B3C52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міської ради</w:t>
      </w: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(далі – Подяка) є відзнаками та заохоченням, якими відзначаються педагогічні працівники, працівники закладів ос</w:t>
      </w:r>
      <w:r w:rsidR="00AA7E53">
        <w:rPr>
          <w:rFonts w:ascii="Times New Roman" w:hAnsi="Times New Roman" w:cs="Times New Roman"/>
          <w:color w:val="000000"/>
          <w:sz w:val="28"/>
          <w:lang w:eastAsia="uk-UA"/>
        </w:rPr>
        <w:t>віти, колективи закладів освіти</w:t>
      </w: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за значні особисті трудові досягнення в реалізації державної політики в галузі освіти, навчання і виховання</w:t>
      </w:r>
      <w:r w:rsidR="00AA7E53">
        <w:rPr>
          <w:rFonts w:ascii="Times New Roman" w:hAnsi="Times New Roman" w:cs="Times New Roman"/>
          <w:color w:val="000000"/>
          <w:sz w:val="28"/>
          <w:lang w:eastAsia="uk-UA"/>
        </w:rPr>
        <w:t xml:space="preserve"> здобувачів освіти</w:t>
      </w: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>, за багаторічну сумлінну працю, упровадження сучасних методів навчання і виховання молоді та новітніх технологій.</w:t>
      </w:r>
    </w:p>
    <w:p w:rsidR="005D7B10" w:rsidRPr="004876B0" w:rsidRDefault="005D7B10" w:rsidP="005D7B10">
      <w:pPr>
        <w:spacing w:after="3" w:line="247" w:lineRule="auto"/>
        <w:ind w:left="-15" w:firstLine="557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Грамотою та Подякою можуть бути нагороджені за нові заслуги неодноразово, але не раніше, ніж через </w:t>
      </w:r>
      <w:r w:rsidRPr="004876B0">
        <w:rPr>
          <w:rFonts w:ascii="Times New Roman" w:hAnsi="Times New Roman" w:cs="Times New Roman"/>
          <w:sz w:val="28"/>
          <w:lang w:eastAsia="uk-UA"/>
        </w:rPr>
        <w:t>три роки</w:t>
      </w:r>
      <w:r w:rsidR="002B3C52" w:rsidRPr="004876B0">
        <w:rPr>
          <w:rFonts w:ascii="Times New Roman" w:hAnsi="Times New Roman" w:cs="Times New Roman"/>
          <w:sz w:val="28"/>
          <w:lang w:eastAsia="uk-UA"/>
        </w:rPr>
        <w:t xml:space="preserve"> </w:t>
      </w: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>після останньої заохочувальної відзнаки.</w:t>
      </w:r>
      <w:r w:rsidR="002B3C52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</w:t>
      </w:r>
      <w:r w:rsidRPr="004876B0">
        <w:rPr>
          <w:rFonts w:ascii="Times New Roman" w:hAnsi="Times New Roman" w:cs="Times New Roman"/>
          <w:sz w:val="28"/>
          <w:szCs w:val="28"/>
        </w:rPr>
        <w:t>В окремих випадках ці терміни можуть бути змінені.</w:t>
      </w:r>
    </w:p>
    <w:p w:rsidR="005D7B10" w:rsidRPr="004876B0" w:rsidRDefault="001C6424" w:rsidP="005D7B10">
      <w:pPr>
        <w:spacing w:after="3" w:line="247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lang w:eastAsia="uk-UA"/>
        </w:rPr>
        <w:t xml:space="preserve">2. </w:t>
      </w:r>
      <w:r w:rsidR="005D7B10" w:rsidRPr="004876B0">
        <w:rPr>
          <w:rFonts w:ascii="Times New Roman" w:hAnsi="Times New Roman" w:cs="Times New Roman"/>
          <w:color w:val="000000"/>
          <w:sz w:val="28"/>
          <w:lang w:eastAsia="uk-UA"/>
        </w:rPr>
        <w:t>Нагородження Грамотою проводиться:</w:t>
      </w:r>
    </w:p>
    <w:p w:rsidR="00AA7E53" w:rsidRDefault="0087698D" w:rsidP="005D7B10">
      <w:pPr>
        <w:spacing w:after="3" w:line="247" w:lineRule="auto"/>
        <w:ind w:left="-15" w:firstLine="557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lang w:eastAsia="uk-UA"/>
        </w:rPr>
        <w:t xml:space="preserve"> - з</w:t>
      </w:r>
      <w:r w:rsidR="005D7B10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а значні досягнення в </w:t>
      </w:r>
      <w:r w:rsidR="00AA7E53">
        <w:rPr>
          <w:rFonts w:ascii="Times New Roman" w:hAnsi="Times New Roman" w:cs="Times New Roman"/>
          <w:color w:val="000000"/>
          <w:sz w:val="28"/>
          <w:lang w:eastAsia="uk-UA"/>
        </w:rPr>
        <w:t>забезпеченні якості освіти здобувачам освіти.</w:t>
      </w:r>
    </w:p>
    <w:p w:rsidR="005D7B10" w:rsidRPr="004876B0" w:rsidRDefault="0087698D" w:rsidP="005D7B10">
      <w:pPr>
        <w:spacing w:after="3" w:line="247" w:lineRule="auto"/>
        <w:ind w:left="-15" w:firstLine="557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lang w:eastAsia="uk-UA"/>
        </w:rPr>
        <w:t xml:space="preserve"> - з</w:t>
      </w:r>
      <w:r w:rsidR="005D7B10" w:rsidRPr="004876B0">
        <w:rPr>
          <w:rFonts w:ascii="Times New Roman" w:hAnsi="Times New Roman" w:cs="Times New Roman"/>
          <w:color w:val="000000"/>
          <w:sz w:val="28"/>
          <w:lang w:eastAsia="uk-UA"/>
        </w:rPr>
        <w:t>а підсумками навчального року та високі результати атестації педагогічних праців</w:t>
      </w:r>
      <w:r w:rsidR="00856752">
        <w:rPr>
          <w:rFonts w:ascii="Times New Roman" w:hAnsi="Times New Roman" w:cs="Times New Roman"/>
          <w:color w:val="000000"/>
          <w:sz w:val="28"/>
          <w:lang w:eastAsia="uk-UA"/>
        </w:rPr>
        <w:t>ників.</w:t>
      </w:r>
    </w:p>
    <w:p w:rsidR="005D7B10" w:rsidRPr="00AA7E53" w:rsidRDefault="005D7B10" w:rsidP="005D7B10">
      <w:pPr>
        <w:spacing w:after="3" w:line="247" w:lineRule="auto"/>
        <w:ind w:left="-15" w:firstLine="557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 w:rsidRPr="00AA7E53">
        <w:rPr>
          <w:rFonts w:ascii="Times New Roman" w:hAnsi="Times New Roman" w:cs="Times New Roman"/>
          <w:color w:val="000000"/>
          <w:sz w:val="28"/>
          <w:lang w:eastAsia="uk-UA"/>
        </w:rPr>
        <w:t xml:space="preserve">Педагогічні працівники, які отримали дипломи, відзнаки за участь у фахових конкурсах, виставках та (або) за підготовку учнів (вихованців) </w:t>
      </w:r>
      <w:r w:rsidR="00AA7E53" w:rsidRPr="00AA7E53">
        <w:rPr>
          <w:rFonts w:ascii="Times New Roman" w:hAnsi="Times New Roman" w:cs="Times New Roman"/>
          <w:color w:val="000000"/>
          <w:sz w:val="28"/>
          <w:lang w:eastAsia="uk-UA"/>
        </w:rPr>
        <w:t xml:space="preserve">в олімпіадах, </w:t>
      </w:r>
      <w:r w:rsidRPr="00AA7E53">
        <w:rPr>
          <w:rFonts w:ascii="Times New Roman" w:hAnsi="Times New Roman" w:cs="Times New Roman"/>
          <w:color w:val="000000"/>
          <w:sz w:val="28"/>
          <w:lang w:eastAsia="uk-UA"/>
        </w:rPr>
        <w:t>конкурсах та змаганнях різного рівня</w:t>
      </w:r>
      <w:r w:rsidR="002B3C52" w:rsidRPr="00AA7E53">
        <w:rPr>
          <w:rFonts w:ascii="Times New Roman" w:hAnsi="Times New Roman" w:cs="Times New Roman"/>
          <w:color w:val="000000"/>
          <w:sz w:val="28"/>
          <w:lang w:eastAsia="uk-UA"/>
        </w:rPr>
        <w:t xml:space="preserve"> </w:t>
      </w:r>
      <w:r w:rsidRPr="00AA7E53">
        <w:rPr>
          <w:rFonts w:ascii="Times New Roman" w:hAnsi="Times New Roman" w:cs="Times New Roman"/>
          <w:color w:val="000000"/>
          <w:sz w:val="28"/>
          <w:lang w:eastAsia="uk-UA"/>
        </w:rPr>
        <w:t>вносяться до подання начальнику відділу освіти за підсумками навчального року.</w:t>
      </w:r>
    </w:p>
    <w:p w:rsidR="005D7B10" w:rsidRPr="004876B0" w:rsidRDefault="0087698D" w:rsidP="0087698D">
      <w:pPr>
        <w:spacing w:after="3" w:line="247" w:lineRule="auto"/>
        <w:ind w:left="-15"/>
        <w:contextualSpacing/>
        <w:jc w:val="both"/>
        <w:rPr>
          <w:rFonts w:ascii="Times New Roman" w:hAnsi="Times New Roman" w:cs="Times New Roman"/>
          <w:color w:val="FF0000"/>
          <w:sz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lang w:eastAsia="uk-UA"/>
        </w:rPr>
        <w:t xml:space="preserve">        - </w:t>
      </w:r>
      <w:r>
        <w:rPr>
          <w:rFonts w:ascii="Times New Roman" w:hAnsi="Times New Roman" w:cs="Times New Roman"/>
          <w:sz w:val="28"/>
          <w:lang w:eastAsia="uk-UA"/>
        </w:rPr>
        <w:t>з</w:t>
      </w:r>
      <w:r w:rsidR="005D7B10" w:rsidRPr="004876B0">
        <w:rPr>
          <w:rFonts w:ascii="Times New Roman" w:hAnsi="Times New Roman" w:cs="Times New Roman"/>
          <w:sz w:val="28"/>
          <w:lang w:eastAsia="uk-UA"/>
        </w:rPr>
        <w:t xml:space="preserve"> нагоди ювілейних дат заснування навчальних закладів. Уперше відзначаються в 50-ту річницю. Наст</w:t>
      </w:r>
      <w:r w:rsidR="002B3C52" w:rsidRPr="004876B0">
        <w:rPr>
          <w:rFonts w:ascii="Times New Roman" w:hAnsi="Times New Roman" w:cs="Times New Roman"/>
          <w:sz w:val="28"/>
          <w:lang w:eastAsia="uk-UA"/>
        </w:rPr>
        <w:t xml:space="preserve">упні відзначення ювілейних дат </w:t>
      </w:r>
      <w:r w:rsidR="005D7B10" w:rsidRPr="004876B0">
        <w:rPr>
          <w:rFonts w:ascii="Times New Roman" w:hAnsi="Times New Roman" w:cs="Times New Roman"/>
          <w:sz w:val="28"/>
          <w:lang w:eastAsia="uk-UA"/>
        </w:rPr>
        <w:t>закладів</w:t>
      </w:r>
      <w:r w:rsidR="002B3C52" w:rsidRPr="004876B0">
        <w:rPr>
          <w:rFonts w:ascii="Times New Roman" w:hAnsi="Times New Roman" w:cs="Times New Roman"/>
          <w:sz w:val="28"/>
          <w:lang w:eastAsia="uk-UA"/>
        </w:rPr>
        <w:t xml:space="preserve"> освіти</w:t>
      </w:r>
      <w:r w:rsidR="005D7B10" w:rsidRPr="004876B0">
        <w:rPr>
          <w:rFonts w:ascii="Times New Roman" w:hAnsi="Times New Roman" w:cs="Times New Roman"/>
          <w:sz w:val="28"/>
          <w:lang w:eastAsia="uk-UA"/>
        </w:rPr>
        <w:t xml:space="preserve"> проводяться не раніше, ніж через 25 років.</w:t>
      </w:r>
    </w:p>
    <w:p w:rsidR="005D7B10" w:rsidRDefault="0087698D" w:rsidP="005D7B10">
      <w:pPr>
        <w:spacing w:after="3" w:line="247" w:lineRule="auto"/>
        <w:ind w:firstLine="542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lang w:eastAsia="uk-UA"/>
        </w:rPr>
        <w:t>- з</w:t>
      </w:r>
      <w:r w:rsidR="005D7B10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нагоди святкування профе</w:t>
      </w:r>
      <w:r w:rsidR="002B3C52" w:rsidRPr="004876B0">
        <w:rPr>
          <w:rFonts w:ascii="Times New Roman" w:hAnsi="Times New Roman" w:cs="Times New Roman"/>
          <w:color w:val="000000"/>
          <w:sz w:val="28"/>
          <w:lang w:eastAsia="uk-UA"/>
        </w:rPr>
        <w:t>сійних свят працівників освіти.</w:t>
      </w:r>
    </w:p>
    <w:p w:rsidR="00AB605D" w:rsidRPr="004876B0" w:rsidRDefault="00AB605D" w:rsidP="005D7B10">
      <w:pPr>
        <w:spacing w:after="3" w:line="247" w:lineRule="auto"/>
        <w:ind w:firstLine="542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</w:p>
    <w:p w:rsidR="005D7B10" w:rsidRPr="004876B0" w:rsidRDefault="005D7B10" w:rsidP="005D7B10">
      <w:pPr>
        <w:spacing w:after="104" w:line="247" w:lineRule="auto"/>
        <w:ind w:left="-5" w:hanging="10"/>
        <w:contextualSpacing/>
        <w:jc w:val="center"/>
        <w:rPr>
          <w:rFonts w:ascii="Times New Roman" w:hAnsi="Times New Roman" w:cs="Times New Roman"/>
          <w:b/>
          <w:color w:val="000000"/>
          <w:sz w:val="28"/>
          <w:lang w:eastAsia="uk-UA"/>
        </w:rPr>
      </w:pPr>
      <w:r w:rsidRPr="004876B0">
        <w:rPr>
          <w:rFonts w:ascii="Times New Roman" w:hAnsi="Times New Roman" w:cs="Times New Roman"/>
          <w:b/>
          <w:color w:val="000000"/>
          <w:sz w:val="28"/>
          <w:lang w:eastAsia="uk-UA"/>
        </w:rPr>
        <w:t>ІІ. Порядок представлення до нагородження</w:t>
      </w:r>
    </w:p>
    <w:p w:rsidR="005D7B10" w:rsidRPr="004876B0" w:rsidRDefault="005D7B10" w:rsidP="005D7B10">
      <w:pPr>
        <w:spacing w:after="104" w:line="247" w:lineRule="auto"/>
        <w:ind w:left="-5" w:hanging="10"/>
        <w:contextualSpacing/>
        <w:jc w:val="center"/>
        <w:rPr>
          <w:rFonts w:ascii="Times New Roman" w:hAnsi="Times New Roman" w:cs="Times New Roman"/>
          <w:color w:val="000000"/>
          <w:sz w:val="28"/>
          <w:lang w:eastAsia="uk-UA"/>
        </w:rPr>
      </w:pPr>
    </w:p>
    <w:p w:rsidR="0087698D" w:rsidRDefault="0087698D" w:rsidP="00CF12C5">
      <w:pPr>
        <w:spacing w:after="3" w:line="247" w:lineRule="auto"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lang w:eastAsia="uk-UA"/>
        </w:rPr>
        <w:t xml:space="preserve">        1.</w:t>
      </w:r>
      <w:r w:rsidR="005D7B10" w:rsidRPr="0087698D">
        <w:rPr>
          <w:rFonts w:ascii="Times New Roman" w:hAnsi="Times New Roman" w:cs="Times New Roman"/>
          <w:color w:val="000000"/>
          <w:sz w:val="28"/>
          <w:lang w:eastAsia="uk-UA"/>
        </w:rPr>
        <w:t>Клопотання про нагородження перед відділом освіти</w:t>
      </w:r>
      <w:r w:rsidR="00E529FE" w:rsidRPr="0087698D">
        <w:rPr>
          <w:rFonts w:ascii="Times New Roman" w:hAnsi="Times New Roman" w:cs="Times New Roman"/>
          <w:color w:val="000000"/>
          <w:sz w:val="28"/>
          <w:lang w:eastAsia="uk-UA"/>
        </w:rPr>
        <w:t xml:space="preserve"> </w:t>
      </w:r>
      <w:r w:rsidR="00DD3AB0" w:rsidRPr="0087698D">
        <w:rPr>
          <w:rFonts w:ascii="Times New Roman" w:hAnsi="Times New Roman" w:cs="Times New Roman"/>
          <w:color w:val="000000"/>
          <w:sz w:val="28"/>
          <w:lang w:eastAsia="uk-UA"/>
        </w:rPr>
        <w:t>Управління освіти, культури, молоді, спорту, соціального захисту та охорони здоров</w:t>
      </w:r>
      <w:r w:rsidR="00DD3AB0" w:rsidRPr="0087698D">
        <w:rPr>
          <w:rFonts w:ascii="Times New Roman" w:eastAsiaTheme="minorHAnsi" w:hAnsi="Times New Roman" w:cs="Times New Roman"/>
          <w:color w:val="000000"/>
          <w:sz w:val="28"/>
          <w:lang w:eastAsia="ko-KR"/>
        </w:rPr>
        <w:t xml:space="preserve">’я </w:t>
      </w:r>
      <w:r w:rsidR="00DD3AB0" w:rsidRPr="0087698D">
        <w:rPr>
          <w:rFonts w:ascii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E529FE" w:rsidRPr="0087698D">
        <w:rPr>
          <w:rFonts w:ascii="Times New Roman" w:hAnsi="Times New Roman" w:cs="Times New Roman"/>
          <w:color w:val="000000"/>
          <w:sz w:val="28"/>
          <w:lang w:eastAsia="uk-UA"/>
        </w:rPr>
        <w:t>Горохівської</w:t>
      </w:r>
      <w:proofErr w:type="spellEnd"/>
      <w:r w:rsidR="00E529FE" w:rsidRPr="0087698D">
        <w:rPr>
          <w:rFonts w:ascii="Times New Roman" w:hAnsi="Times New Roman" w:cs="Times New Roman"/>
          <w:color w:val="000000"/>
          <w:sz w:val="28"/>
          <w:lang w:eastAsia="uk-UA"/>
        </w:rPr>
        <w:t xml:space="preserve"> міської </w:t>
      </w:r>
      <w:r w:rsidR="005D7B10" w:rsidRPr="0087698D">
        <w:rPr>
          <w:rFonts w:ascii="Times New Roman" w:hAnsi="Times New Roman" w:cs="Times New Roman"/>
          <w:color w:val="000000"/>
          <w:sz w:val="28"/>
          <w:lang w:eastAsia="uk-UA"/>
        </w:rPr>
        <w:t xml:space="preserve"> ради порушується відкрито керівником закладу освіти, де </w:t>
      </w:r>
    </w:p>
    <w:p w:rsidR="00CF12C5" w:rsidRDefault="00CF12C5" w:rsidP="00AB605D">
      <w:pPr>
        <w:spacing w:after="3" w:line="247" w:lineRule="auto"/>
        <w:ind w:left="-15" w:firstLine="557"/>
        <w:contextualSpacing/>
        <w:jc w:val="center"/>
        <w:rPr>
          <w:rFonts w:ascii="Times New Roman" w:hAnsi="Times New Roman" w:cs="Times New Roman"/>
          <w:color w:val="000000"/>
          <w:sz w:val="28"/>
          <w:lang w:eastAsia="uk-UA"/>
        </w:rPr>
      </w:pPr>
    </w:p>
    <w:p w:rsidR="00AB605D" w:rsidRDefault="00AB605D" w:rsidP="00AB605D">
      <w:pPr>
        <w:spacing w:after="3" w:line="247" w:lineRule="auto"/>
        <w:ind w:left="-15" w:firstLine="557"/>
        <w:contextualSpacing/>
        <w:jc w:val="center"/>
        <w:rPr>
          <w:rFonts w:ascii="Times New Roman" w:hAnsi="Times New Roman" w:cs="Times New Roman"/>
          <w:color w:val="000000"/>
          <w:sz w:val="28"/>
          <w:lang w:eastAsia="uk-UA"/>
        </w:rPr>
      </w:pPr>
    </w:p>
    <w:p w:rsidR="005D7B10" w:rsidRPr="004876B0" w:rsidRDefault="005D7B10" w:rsidP="0087698D">
      <w:pPr>
        <w:spacing w:after="3" w:line="247" w:lineRule="auto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>особа, яку представляють до відзначення, працює за основним місцем роботи і оформляється поданням про нагородження, що має містити інформацію про підстави порушення клопотання про нагородження (далі - подання).</w:t>
      </w:r>
    </w:p>
    <w:p w:rsidR="005D7B10" w:rsidRPr="004876B0" w:rsidRDefault="005D7B10" w:rsidP="005D7B10">
      <w:pPr>
        <w:spacing w:after="3" w:line="247" w:lineRule="auto"/>
        <w:ind w:left="-15" w:firstLine="557"/>
        <w:contextualSpacing/>
        <w:jc w:val="both"/>
        <w:rPr>
          <w:rFonts w:ascii="Times New Roman" w:hAnsi="Times New Roman" w:cs="Times New Roman"/>
          <w:color w:val="FF0000"/>
          <w:sz w:val="28"/>
          <w:lang w:eastAsia="uk-UA"/>
        </w:rPr>
      </w:pP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>Клопотання щодо нагородження осіб та трудових колективів подаються до відділу освіти</w:t>
      </w:r>
      <w:r w:rsidR="00DD3AB0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Управління освіти, культури, молоді, спорту, соціального захисту та охорони здоров</w:t>
      </w:r>
      <w:r w:rsidR="00DD3AB0" w:rsidRPr="004876B0">
        <w:rPr>
          <w:rFonts w:ascii="Times New Roman" w:eastAsiaTheme="minorHAnsi" w:hAnsi="Times New Roman" w:cs="Times New Roman"/>
          <w:color w:val="000000"/>
          <w:sz w:val="28"/>
          <w:lang w:eastAsia="ko-KR"/>
        </w:rPr>
        <w:t xml:space="preserve">’я </w:t>
      </w:r>
      <w:r w:rsidR="00DD3AB0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E529FE" w:rsidRPr="004876B0">
        <w:rPr>
          <w:rFonts w:ascii="Times New Roman" w:hAnsi="Times New Roman" w:cs="Times New Roman"/>
          <w:color w:val="000000"/>
          <w:sz w:val="28"/>
          <w:lang w:eastAsia="uk-UA"/>
        </w:rPr>
        <w:t>Горохівської</w:t>
      </w:r>
      <w:proofErr w:type="spellEnd"/>
      <w:r w:rsidR="00E529FE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міської </w:t>
      </w: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ради не пізніше, ніж </w:t>
      </w:r>
      <w:r w:rsidRPr="004876B0">
        <w:rPr>
          <w:rFonts w:ascii="Times New Roman" w:hAnsi="Times New Roman" w:cs="Times New Roman"/>
          <w:sz w:val="28"/>
          <w:lang w:eastAsia="uk-UA"/>
        </w:rPr>
        <w:t>за 7 (сім) днів до</w:t>
      </w:r>
      <w:r w:rsidR="00E529FE" w:rsidRPr="004876B0">
        <w:rPr>
          <w:rFonts w:ascii="Times New Roman" w:hAnsi="Times New Roman" w:cs="Times New Roman"/>
          <w:sz w:val="28"/>
          <w:lang w:eastAsia="uk-UA"/>
        </w:rPr>
        <w:t xml:space="preserve"> </w:t>
      </w: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>запланованої дати нагородження.</w:t>
      </w:r>
    </w:p>
    <w:p w:rsidR="005D7B10" w:rsidRPr="004876B0" w:rsidRDefault="005D7B10" w:rsidP="005D7B10">
      <w:pPr>
        <w:spacing w:after="3" w:line="247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>2.         У клопотанні (поданні) про нагородження вказуються:</w:t>
      </w:r>
    </w:p>
    <w:p w:rsidR="005D7B10" w:rsidRPr="004876B0" w:rsidRDefault="005D7B10" w:rsidP="005D7B10">
      <w:pPr>
        <w:numPr>
          <w:ilvl w:val="0"/>
          <w:numId w:val="2"/>
        </w:numPr>
        <w:autoSpaceDN w:val="0"/>
        <w:spacing w:after="3" w:line="247" w:lineRule="auto"/>
        <w:ind w:firstLine="557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>прізвище, ім'я та по батькові особи із зазначенням посади;</w:t>
      </w:r>
    </w:p>
    <w:p w:rsidR="005D7B10" w:rsidRPr="004876B0" w:rsidRDefault="005D7B10" w:rsidP="005D7B10">
      <w:pPr>
        <w:numPr>
          <w:ilvl w:val="0"/>
          <w:numId w:val="2"/>
        </w:numPr>
        <w:autoSpaceDN w:val="0"/>
        <w:spacing w:after="3" w:line="247" w:lineRule="auto"/>
        <w:ind w:firstLine="557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>вид відзнаки;</w:t>
      </w:r>
    </w:p>
    <w:p w:rsidR="005D7B10" w:rsidRPr="004876B0" w:rsidRDefault="005D7B10" w:rsidP="005D7B10">
      <w:pPr>
        <w:numPr>
          <w:ilvl w:val="0"/>
          <w:numId w:val="2"/>
        </w:numPr>
        <w:autoSpaceDN w:val="0"/>
        <w:spacing w:after="3" w:line="247" w:lineRule="auto"/>
        <w:ind w:firstLine="557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>заслуги, за які пропонується відзначення Грамотою або Подякою.</w:t>
      </w:r>
    </w:p>
    <w:p w:rsidR="005D7B10" w:rsidRPr="004876B0" w:rsidRDefault="00C63677" w:rsidP="00C63677">
      <w:pPr>
        <w:spacing w:after="3" w:line="247" w:lineRule="auto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lang w:eastAsia="uk-UA"/>
        </w:rPr>
        <w:t xml:space="preserve">       </w:t>
      </w:r>
      <w:r w:rsidR="0087698D">
        <w:rPr>
          <w:rFonts w:ascii="Times New Roman" w:hAnsi="Times New Roman" w:cs="Times New Roman"/>
          <w:color w:val="000000"/>
          <w:sz w:val="28"/>
          <w:lang w:eastAsia="uk-UA"/>
        </w:rPr>
        <w:t xml:space="preserve"> </w:t>
      </w:r>
      <w:r w:rsidR="005D7B10" w:rsidRPr="004876B0">
        <w:rPr>
          <w:rFonts w:ascii="Times New Roman" w:hAnsi="Times New Roman" w:cs="Times New Roman"/>
          <w:color w:val="000000"/>
          <w:sz w:val="28"/>
          <w:lang w:eastAsia="uk-UA"/>
        </w:rPr>
        <w:t>2.2. Одночасно з клопотанням подаються такі документи:</w:t>
      </w:r>
    </w:p>
    <w:p w:rsidR="005D7B10" w:rsidRPr="004876B0" w:rsidRDefault="0087698D" w:rsidP="0087698D">
      <w:pPr>
        <w:autoSpaceDN w:val="0"/>
        <w:spacing w:after="3" w:line="247" w:lineRule="auto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lang w:eastAsia="uk-UA"/>
        </w:rPr>
        <w:t xml:space="preserve">                - </w:t>
      </w:r>
      <w:r w:rsidR="005D7B10" w:rsidRPr="004876B0">
        <w:rPr>
          <w:rFonts w:ascii="Times New Roman" w:hAnsi="Times New Roman" w:cs="Times New Roman"/>
          <w:color w:val="000000"/>
          <w:sz w:val="28"/>
          <w:lang w:eastAsia="uk-UA"/>
        </w:rPr>
        <w:t>Довідка-подання встановленого зразка (додаток 1), у якій визначаються конкретні заслуги особи, що стали підставою для порушення клопотання щодо нагородження Грамотою та</w:t>
      </w:r>
      <w:r w:rsidR="00E529FE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</w:t>
      </w:r>
      <w:r w:rsidR="005D7B10" w:rsidRPr="004876B0">
        <w:rPr>
          <w:rFonts w:ascii="Times New Roman" w:hAnsi="Times New Roman" w:cs="Times New Roman"/>
          <w:sz w:val="28"/>
          <w:lang w:eastAsia="uk-UA"/>
        </w:rPr>
        <w:t>Подякою</w:t>
      </w:r>
      <w:r w:rsidR="005D7B10" w:rsidRPr="004876B0">
        <w:rPr>
          <w:rFonts w:ascii="Times New Roman" w:hAnsi="Times New Roman" w:cs="Times New Roman"/>
          <w:color w:val="000000"/>
          <w:sz w:val="28"/>
          <w:lang w:eastAsia="uk-UA"/>
        </w:rPr>
        <w:t>. Довідка-подання на кожну особу готується за основним місце</w:t>
      </w:r>
      <w:r w:rsidR="00C165AF">
        <w:rPr>
          <w:rFonts w:ascii="Times New Roman" w:hAnsi="Times New Roman" w:cs="Times New Roman"/>
          <w:color w:val="000000"/>
          <w:sz w:val="28"/>
          <w:lang w:eastAsia="uk-UA"/>
        </w:rPr>
        <w:t>м роботи, оформля</w:t>
      </w:r>
      <w:r w:rsidR="005D7B10" w:rsidRPr="004876B0">
        <w:rPr>
          <w:rFonts w:ascii="Times New Roman" w:hAnsi="Times New Roman" w:cs="Times New Roman"/>
          <w:color w:val="000000"/>
          <w:sz w:val="28"/>
          <w:lang w:eastAsia="uk-UA"/>
        </w:rPr>
        <w:t>ється друкованим текстом на одному аркуші формату А4 і підписується керівником закладу освіти. Підпис затверджується печаткою закладу. Усі графи є обов'язковими для заповнення. Форма довідки-подання не змінюється. Довідки-подання складаються в алфавітному порядку згідно з клопотанням;</w:t>
      </w:r>
    </w:p>
    <w:p w:rsidR="005D7B10" w:rsidRPr="004876B0" w:rsidRDefault="005D7B10" w:rsidP="005D7B10">
      <w:pPr>
        <w:numPr>
          <w:ilvl w:val="0"/>
          <w:numId w:val="3"/>
        </w:numPr>
        <w:autoSpaceDN w:val="0"/>
        <w:spacing w:after="3" w:line="247" w:lineRule="auto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>Копія першої сторінки паспорта, завірена керівником;</w:t>
      </w:r>
    </w:p>
    <w:p w:rsidR="005D7B10" w:rsidRPr="004876B0" w:rsidRDefault="00C165AF" w:rsidP="005D7B10">
      <w:pPr>
        <w:numPr>
          <w:ilvl w:val="0"/>
          <w:numId w:val="3"/>
        </w:numPr>
        <w:autoSpaceDN w:val="0"/>
        <w:spacing w:after="3" w:line="247" w:lineRule="auto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lang w:eastAsia="uk-UA"/>
        </w:rPr>
        <w:t>Згода особи</w:t>
      </w:r>
      <w:r w:rsidR="005D7B10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на обробку персональних даних.</w:t>
      </w:r>
    </w:p>
    <w:p w:rsidR="005D7B10" w:rsidRPr="004876B0" w:rsidRDefault="005D7B10" w:rsidP="005D7B10">
      <w:pPr>
        <w:spacing w:after="3" w:line="247" w:lineRule="auto"/>
        <w:ind w:left="-15" w:firstLine="557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>Усі документи</w:t>
      </w:r>
      <w:r w:rsidR="00C165AF">
        <w:rPr>
          <w:rFonts w:ascii="Times New Roman" w:hAnsi="Times New Roman" w:cs="Times New Roman"/>
          <w:color w:val="000000"/>
          <w:sz w:val="28"/>
          <w:lang w:eastAsia="uk-UA"/>
        </w:rPr>
        <w:t xml:space="preserve"> подаються в одному примірнику в</w:t>
      </w: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паперовому варіанті.</w:t>
      </w:r>
    </w:p>
    <w:p w:rsidR="005D7B10" w:rsidRPr="004876B0" w:rsidRDefault="0087698D" w:rsidP="0087698D">
      <w:pPr>
        <w:autoSpaceDN w:val="0"/>
        <w:spacing w:after="3" w:line="247" w:lineRule="auto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lang w:eastAsia="uk-UA"/>
        </w:rPr>
        <w:t xml:space="preserve">        3.</w:t>
      </w:r>
      <w:r w:rsidR="005D7B10" w:rsidRPr="004876B0">
        <w:rPr>
          <w:rFonts w:ascii="Times New Roman" w:hAnsi="Times New Roman" w:cs="Times New Roman"/>
          <w:color w:val="000000"/>
          <w:sz w:val="28"/>
          <w:lang w:eastAsia="uk-UA"/>
        </w:rPr>
        <w:t>Нагородні листи та інші документи щодо нагородження, подані з порушенням вимог цього Положення, розгляду не підлягають.</w:t>
      </w:r>
    </w:p>
    <w:p w:rsidR="005D7B10" w:rsidRPr="004876B0" w:rsidRDefault="0087698D" w:rsidP="0087698D">
      <w:pPr>
        <w:autoSpaceDN w:val="0"/>
        <w:spacing w:after="3" w:line="247" w:lineRule="auto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lang w:eastAsia="uk-UA"/>
        </w:rPr>
        <w:t xml:space="preserve">        4.</w:t>
      </w:r>
      <w:r w:rsidR="005D7B10" w:rsidRPr="004876B0">
        <w:rPr>
          <w:rFonts w:ascii="Times New Roman" w:hAnsi="Times New Roman" w:cs="Times New Roman"/>
          <w:color w:val="000000"/>
          <w:sz w:val="28"/>
          <w:lang w:eastAsia="uk-UA"/>
        </w:rPr>
        <w:t>Керівники закладів, яким надано право вносити подання про нагородження відомчими заохочувальними відзнаками несуть персональну відповідальність за додержанням вимог цього Положення та достовірність вказаної у документах інформації про кандидата на нагородження.</w:t>
      </w:r>
    </w:p>
    <w:p w:rsidR="005D7B10" w:rsidRPr="004876B0" w:rsidRDefault="0087698D" w:rsidP="0087698D">
      <w:pPr>
        <w:autoSpaceDN w:val="0"/>
        <w:spacing w:after="310" w:line="247" w:lineRule="auto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lang w:eastAsia="uk-UA"/>
        </w:rPr>
        <w:t xml:space="preserve">        5.</w:t>
      </w:r>
      <w:r w:rsidR="005D7B10" w:rsidRPr="004876B0">
        <w:rPr>
          <w:rFonts w:ascii="Times New Roman" w:hAnsi="Times New Roman" w:cs="Times New Roman"/>
          <w:color w:val="000000"/>
          <w:sz w:val="28"/>
          <w:lang w:eastAsia="uk-UA"/>
        </w:rPr>
        <w:t>Нагородження Грамотою та Подякою здійснюється наказом начальника відділу освіти</w:t>
      </w:r>
      <w:r w:rsidR="00DD3AB0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Управління освіти, культури, молоді, спорту, соціального захисту та охорони здоров</w:t>
      </w:r>
      <w:r w:rsidR="00DD3AB0" w:rsidRPr="004876B0">
        <w:rPr>
          <w:rFonts w:ascii="Times New Roman" w:eastAsiaTheme="minorHAnsi" w:hAnsi="Times New Roman" w:cs="Times New Roman"/>
          <w:color w:val="000000"/>
          <w:sz w:val="28"/>
          <w:lang w:eastAsia="ko-KR"/>
        </w:rPr>
        <w:t xml:space="preserve">’я </w:t>
      </w:r>
      <w:r w:rsidR="00DD3AB0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E529FE" w:rsidRPr="004876B0">
        <w:rPr>
          <w:rFonts w:ascii="Times New Roman" w:hAnsi="Times New Roman" w:cs="Times New Roman"/>
          <w:color w:val="000000"/>
          <w:sz w:val="28"/>
          <w:lang w:eastAsia="uk-UA"/>
        </w:rPr>
        <w:t>Горохівської</w:t>
      </w:r>
      <w:proofErr w:type="spellEnd"/>
      <w:r w:rsidR="00E529FE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міської </w:t>
      </w:r>
      <w:r w:rsidR="005D7B10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ради, відмітка заноситься </w:t>
      </w:r>
      <w:r w:rsidR="00C165AF">
        <w:rPr>
          <w:rFonts w:ascii="Times New Roman" w:hAnsi="Times New Roman" w:cs="Times New Roman"/>
          <w:color w:val="000000"/>
          <w:sz w:val="28"/>
          <w:lang w:eastAsia="uk-UA"/>
        </w:rPr>
        <w:t>до трудової книжки відзначеного керівником закладу освіти.</w:t>
      </w:r>
    </w:p>
    <w:p w:rsidR="005D7B10" w:rsidRPr="004876B0" w:rsidRDefault="005D7B10" w:rsidP="005D7B10">
      <w:pPr>
        <w:spacing w:after="310" w:line="247" w:lineRule="auto"/>
        <w:ind w:left="557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</w:p>
    <w:p w:rsidR="005D7B10" w:rsidRPr="004876B0" w:rsidRDefault="005D7B10" w:rsidP="005D7B10">
      <w:pPr>
        <w:spacing w:after="12" w:line="247" w:lineRule="auto"/>
        <w:ind w:left="-5" w:firstLine="5"/>
        <w:contextualSpacing/>
        <w:jc w:val="center"/>
        <w:rPr>
          <w:rFonts w:ascii="Times New Roman" w:hAnsi="Times New Roman" w:cs="Times New Roman"/>
          <w:color w:val="000000"/>
          <w:sz w:val="28"/>
          <w:lang w:eastAsia="uk-UA"/>
        </w:rPr>
      </w:pPr>
      <w:r w:rsidRPr="004876B0">
        <w:rPr>
          <w:rFonts w:ascii="Times New Roman" w:hAnsi="Times New Roman" w:cs="Times New Roman"/>
          <w:b/>
          <w:color w:val="000000"/>
          <w:sz w:val="28"/>
          <w:lang w:eastAsia="uk-UA"/>
        </w:rPr>
        <w:t>ІІІ. Порядок вручення Грамоти та</w:t>
      </w:r>
      <w:r w:rsidR="000A68B6" w:rsidRPr="004876B0">
        <w:rPr>
          <w:rFonts w:ascii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4876B0">
        <w:rPr>
          <w:rFonts w:ascii="Times New Roman" w:hAnsi="Times New Roman" w:cs="Times New Roman"/>
          <w:b/>
          <w:sz w:val="28"/>
          <w:lang w:eastAsia="uk-UA"/>
        </w:rPr>
        <w:t>Подяки</w:t>
      </w:r>
    </w:p>
    <w:p w:rsidR="005D7B10" w:rsidRPr="004876B0" w:rsidRDefault="005D7B10" w:rsidP="005D7B10">
      <w:pPr>
        <w:spacing w:after="3" w:line="247" w:lineRule="auto"/>
        <w:ind w:left="-15" w:firstLine="557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</w:p>
    <w:p w:rsidR="005D7B10" w:rsidRPr="004876B0" w:rsidRDefault="005D7B10" w:rsidP="005D7B10">
      <w:pPr>
        <w:spacing w:after="3" w:line="247" w:lineRule="auto"/>
        <w:ind w:left="-15" w:firstLine="557"/>
        <w:contextualSpacing/>
        <w:jc w:val="both"/>
        <w:rPr>
          <w:rFonts w:ascii="Times New Roman" w:hAnsi="Times New Roman" w:cs="Times New Roman"/>
          <w:color w:val="000000"/>
          <w:sz w:val="28"/>
          <w:lang w:eastAsia="uk-UA"/>
        </w:rPr>
      </w:pP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>Вручення Грамоти та Подяки проводиться в урочистій обстановці, як прави</w:t>
      </w:r>
      <w:r w:rsidR="000A68B6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ло, начальником відділу освіту </w:t>
      </w:r>
      <w:r w:rsidR="00DD3AB0" w:rsidRPr="004876B0">
        <w:rPr>
          <w:rFonts w:ascii="Times New Roman" w:hAnsi="Times New Roman" w:cs="Times New Roman"/>
          <w:color w:val="000000"/>
          <w:sz w:val="28"/>
          <w:lang w:eastAsia="uk-UA"/>
        </w:rPr>
        <w:t>Управління освіти, культури, молоді, спорту, соціального захисту та охорони здоров</w:t>
      </w:r>
      <w:r w:rsidR="00DD3AB0" w:rsidRPr="004876B0">
        <w:rPr>
          <w:rFonts w:ascii="Times New Roman" w:eastAsiaTheme="minorHAnsi" w:hAnsi="Times New Roman" w:cs="Times New Roman"/>
          <w:color w:val="000000"/>
          <w:sz w:val="28"/>
          <w:lang w:eastAsia="ko-KR"/>
        </w:rPr>
        <w:t xml:space="preserve">’я </w:t>
      </w:r>
      <w:r w:rsidR="00DD3AB0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0A68B6" w:rsidRPr="004876B0">
        <w:rPr>
          <w:rFonts w:ascii="Times New Roman" w:hAnsi="Times New Roman" w:cs="Times New Roman"/>
          <w:color w:val="000000"/>
          <w:sz w:val="28"/>
          <w:lang w:eastAsia="uk-UA"/>
        </w:rPr>
        <w:t>Горохівської</w:t>
      </w:r>
      <w:proofErr w:type="spellEnd"/>
      <w:r w:rsidR="000A68B6" w:rsidRPr="004876B0">
        <w:rPr>
          <w:rFonts w:ascii="Times New Roman" w:hAnsi="Times New Roman" w:cs="Times New Roman"/>
          <w:color w:val="000000"/>
          <w:sz w:val="28"/>
          <w:lang w:eastAsia="uk-UA"/>
        </w:rPr>
        <w:t xml:space="preserve"> міської </w:t>
      </w:r>
      <w:r w:rsidRPr="004876B0">
        <w:rPr>
          <w:rFonts w:ascii="Times New Roman" w:hAnsi="Times New Roman" w:cs="Times New Roman"/>
          <w:color w:val="000000"/>
          <w:sz w:val="28"/>
          <w:lang w:eastAsia="uk-UA"/>
        </w:rPr>
        <w:t>ради  або за дорученням спеціалістами відділу освіти та керівниками  закладів освіти.</w:t>
      </w:r>
    </w:p>
    <w:p w:rsidR="005D7B10" w:rsidRPr="004876B0" w:rsidRDefault="005D7B10" w:rsidP="005D7B10">
      <w:pPr>
        <w:pStyle w:val="a6"/>
        <w:rPr>
          <w:lang w:val="uk-UA"/>
        </w:rPr>
      </w:pPr>
      <w:r w:rsidRPr="004876B0">
        <w:rPr>
          <w:lang w:val="uk-UA"/>
        </w:rPr>
        <w:t xml:space="preserve"> </w:t>
      </w:r>
    </w:p>
    <w:p w:rsidR="005D7B10" w:rsidRPr="004876B0" w:rsidRDefault="005D7B10" w:rsidP="005D7B10">
      <w:pPr>
        <w:pStyle w:val="a6"/>
        <w:rPr>
          <w:lang w:val="uk-UA"/>
        </w:rPr>
      </w:pPr>
    </w:p>
    <w:p w:rsidR="005D7B10" w:rsidRPr="004876B0" w:rsidRDefault="005D7B10" w:rsidP="005D7B10">
      <w:pPr>
        <w:pStyle w:val="a6"/>
        <w:rPr>
          <w:lang w:val="uk-UA"/>
        </w:rPr>
      </w:pPr>
    </w:p>
    <w:p w:rsidR="005D7B10" w:rsidRPr="004876B0" w:rsidRDefault="005D7B10" w:rsidP="005D7B10">
      <w:pPr>
        <w:pStyle w:val="a6"/>
        <w:rPr>
          <w:lang w:val="uk-UA"/>
        </w:rPr>
      </w:pPr>
    </w:p>
    <w:p w:rsidR="005D7B10" w:rsidRDefault="005D7B10" w:rsidP="005D7B10">
      <w:pPr>
        <w:rPr>
          <w:rFonts w:eastAsiaTheme="minorEastAsia"/>
          <w:b/>
          <w:sz w:val="28"/>
          <w:szCs w:val="28"/>
          <w:lang w:eastAsia="ru-RU"/>
        </w:rPr>
        <w:sectPr w:rsidR="005D7B10" w:rsidSect="00AB605D">
          <w:pgSz w:w="11910" w:h="16840"/>
          <w:pgMar w:top="284" w:right="570" w:bottom="280" w:left="1701" w:header="720" w:footer="720" w:gutter="0"/>
          <w:cols w:space="720"/>
        </w:sectPr>
      </w:pPr>
    </w:p>
    <w:p w:rsidR="005D7B10" w:rsidRPr="009F280E" w:rsidRDefault="005D7B10" w:rsidP="000656BC">
      <w:pPr>
        <w:spacing w:after="231" w:line="256" w:lineRule="auto"/>
        <w:contextualSpacing/>
        <w:rPr>
          <w:rFonts w:ascii="Times New Roman" w:hAnsi="Times New Roman" w:cs="Times New Roman"/>
          <w:color w:val="000000"/>
          <w:sz w:val="28"/>
          <w:lang w:eastAsia="uk-UA"/>
        </w:rPr>
      </w:pPr>
      <w:r w:rsidRPr="009F280E">
        <w:rPr>
          <w:rFonts w:ascii="Times New Roman" w:hAnsi="Times New Roman" w:cs="Times New Roman"/>
          <w:b/>
          <w:color w:val="FFFFFF"/>
          <w:lang w:eastAsia="uk-UA"/>
        </w:rPr>
        <w:lastRenderedPageBreak/>
        <w:t>сільської</w:t>
      </w:r>
      <w:r w:rsidR="000656BC" w:rsidRPr="009F280E">
        <w:rPr>
          <w:rFonts w:ascii="Times New Roman" w:hAnsi="Times New Roman" w:cs="Times New Roman"/>
          <w:b/>
          <w:color w:val="FFFFFF"/>
          <w:lang w:eastAsia="uk-UA"/>
        </w:rPr>
        <w:t xml:space="preserve">                                                                                                   </w:t>
      </w:r>
      <w:r w:rsidRPr="009F280E">
        <w:rPr>
          <w:rFonts w:ascii="Times New Roman" w:hAnsi="Times New Roman" w:cs="Times New Roman"/>
          <w:color w:val="000000"/>
          <w:lang w:eastAsia="uk-UA"/>
        </w:rPr>
        <w:t>Додаток 1 до Положення</w:t>
      </w:r>
    </w:p>
    <w:p w:rsidR="005D7B10" w:rsidRPr="009F280E" w:rsidRDefault="005D7B10" w:rsidP="005D7B10">
      <w:pPr>
        <w:spacing w:line="256" w:lineRule="auto"/>
        <w:jc w:val="right"/>
        <w:rPr>
          <w:rFonts w:ascii="Times New Roman" w:hAnsi="Times New Roman" w:cs="Times New Roman"/>
          <w:color w:val="000000"/>
          <w:sz w:val="28"/>
          <w:lang w:eastAsia="uk-UA"/>
        </w:rPr>
      </w:pPr>
      <w:r w:rsidRPr="009F280E">
        <w:rPr>
          <w:rFonts w:ascii="Times New Roman" w:hAnsi="Times New Roman" w:cs="Times New Roman"/>
          <w:color w:val="000000"/>
          <w:lang w:eastAsia="uk-UA"/>
        </w:rPr>
        <w:t>________________________________</w:t>
      </w:r>
    </w:p>
    <w:p w:rsidR="005D7B10" w:rsidRPr="009F280E" w:rsidRDefault="005D7B10" w:rsidP="005D7B10">
      <w:pPr>
        <w:spacing w:after="493" w:line="247" w:lineRule="auto"/>
        <w:ind w:left="5506" w:right="29" w:hanging="10"/>
        <w:contextualSpacing/>
        <w:rPr>
          <w:rFonts w:ascii="Times New Roman" w:hAnsi="Times New Roman" w:cs="Times New Roman"/>
          <w:color w:val="000000"/>
          <w:sz w:val="28"/>
          <w:lang w:eastAsia="uk-UA"/>
        </w:rPr>
      </w:pPr>
      <w:r w:rsidRPr="009F280E">
        <w:rPr>
          <w:rFonts w:ascii="Times New Roman" w:hAnsi="Times New Roman" w:cs="Times New Roman"/>
          <w:color w:val="000000"/>
          <w:lang w:eastAsia="uk-UA"/>
        </w:rPr>
        <w:t xml:space="preserve">                                  ( заклад )</w:t>
      </w:r>
    </w:p>
    <w:p w:rsidR="005D7B10" w:rsidRPr="009F280E" w:rsidRDefault="005D7B10" w:rsidP="005D7B1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>НАГОРОДНИЙ ЛИСТ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>1. Прізвище, ім'я, по батькові ________________________________________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>2. Посада і місце роботи, служби _____________________________________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 xml:space="preserve">3. Число, місяць, рік і місце народження 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>4. Стать __________________________________________________________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>5. Освіта __________________________________________________________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>6. Науковий ступінь, вчене звання ____________________________________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 xml:space="preserve">7. Які має державні та відомчі нагороди (дата та номер 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>підтвердного документа) ____________________________________________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>8. Місце проживання _______________________________________________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>9. Загальний стаж роботи____________________________________________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>10. Стаж роботи в даному колективі __________________________________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 xml:space="preserve">11. Характеристика із зазначенням конкретних  особливих заслуг у 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сфері освіти _______________________________________________</w:t>
      </w:r>
      <w:r w:rsidR="002614B3">
        <w:rPr>
          <w:rFonts w:ascii="Times New Roman" w:hAnsi="Times New Roman" w:cs="Times New Roman"/>
          <w:sz w:val="28"/>
          <w:szCs w:val="28"/>
          <w:lang w:eastAsia="ru-RU"/>
        </w:rPr>
        <w:t>________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Кандидатура _________________________________________ рекомендована </w:t>
      </w:r>
    </w:p>
    <w:p w:rsidR="0087698D" w:rsidRDefault="005D7B10" w:rsidP="00127353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>зборами (радою, правлінням) колективу (найменування</w:t>
      </w:r>
      <w:r w:rsidR="00DA1D56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освіти</w:t>
      </w:r>
      <w:r w:rsidRPr="009F280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5D7B10" w:rsidRPr="009F280E" w:rsidRDefault="005D7B10" w:rsidP="00127353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>дат</w:t>
      </w:r>
      <w:r w:rsidR="0087698D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127353">
        <w:rPr>
          <w:rFonts w:ascii="Times New Roman" w:hAnsi="Times New Roman" w:cs="Times New Roman"/>
          <w:sz w:val="28"/>
          <w:szCs w:val="28"/>
          <w:lang w:eastAsia="ru-RU"/>
        </w:rPr>
        <w:t>обговорення, номер протоколу)</w:t>
      </w:r>
      <w:r w:rsidRPr="009F280E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>Представляється до _________________________________________________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F280E">
        <w:rPr>
          <w:rFonts w:ascii="Times New Roman" w:hAnsi="Times New Roman" w:cs="Times New Roman"/>
          <w:sz w:val="20"/>
          <w:szCs w:val="20"/>
          <w:lang w:eastAsia="ru-RU"/>
        </w:rPr>
        <w:t>(вид нагороди)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B10" w:rsidRPr="009F280E" w:rsidRDefault="009A6E2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Керівник  закладу освіти</w:t>
      </w:r>
      <w:r w:rsidR="005D7B10" w:rsidRPr="009F280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Голова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зборів колективу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9A6E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9F280E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            </w:t>
      </w:r>
      <w:r w:rsidR="00DA1D5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F280E"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  <w:lang w:eastAsia="ru-RU"/>
        </w:rPr>
      </w:pPr>
      <w:r w:rsidRPr="009F280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(П.І.Б., посада)                                                                                  (П.І.Б., посада) 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 xml:space="preserve">М.П. </w:t>
      </w:r>
    </w:p>
    <w:p w:rsidR="005D7B10" w:rsidRPr="009F280E" w:rsidRDefault="005D7B10" w:rsidP="005D7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280E">
        <w:rPr>
          <w:rFonts w:ascii="Times New Roman" w:hAnsi="Times New Roman" w:cs="Times New Roman"/>
          <w:sz w:val="28"/>
          <w:szCs w:val="28"/>
          <w:lang w:eastAsia="ru-RU"/>
        </w:rPr>
        <w:t>«___» _________ 20__ року</w:t>
      </w:r>
    </w:p>
    <w:p w:rsidR="005D7B10" w:rsidRPr="009F280E" w:rsidRDefault="005D7B10" w:rsidP="005D7B10">
      <w:pPr>
        <w:rPr>
          <w:rFonts w:ascii="Times New Roman" w:hAnsi="Times New Roman" w:cs="Times New Roman"/>
          <w:lang w:val="ru-RU"/>
        </w:rPr>
      </w:pPr>
    </w:p>
    <w:p w:rsidR="005D7B10" w:rsidRPr="009F280E" w:rsidRDefault="005D7B10" w:rsidP="005D7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B10" w:rsidRPr="009F280E" w:rsidRDefault="005D7B10" w:rsidP="005D7B10">
      <w:pPr>
        <w:rPr>
          <w:rFonts w:ascii="Times New Roman" w:hAnsi="Times New Roman" w:cs="Times New Roman"/>
        </w:rPr>
      </w:pPr>
    </w:p>
    <w:p w:rsidR="005D7B10" w:rsidRPr="009F280E" w:rsidRDefault="005D7B10" w:rsidP="005D7B10">
      <w:pPr>
        <w:rPr>
          <w:rFonts w:ascii="Times New Roman" w:hAnsi="Times New Roman" w:cs="Times New Roman"/>
          <w:sz w:val="28"/>
          <w:szCs w:val="28"/>
        </w:rPr>
      </w:pPr>
    </w:p>
    <w:p w:rsidR="005D7B10" w:rsidRPr="009F280E" w:rsidRDefault="005D7B10" w:rsidP="005D7B10">
      <w:pPr>
        <w:rPr>
          <w:rFonts w:ascii="Times New Roman" w:hAnsi="Times New Roman" w:cs="Times New Roman"/>
        </w:rPr>
      </w:pPr>
    </w:p>
    <w:p w:rsidR="005D7B10" w:rsidRDefault="005D7B10" w:rsidP="005D7B10">
      <w:pPr>
        <w:rPr>
          <w:lang w:val="ru-RU"/>
        </w:rPr>
      </w:pPr>
    </w:p>
    <w:p w:rsidR="005D7B10" w:rsidRDefault="005D7B10" w:rsidP="007B394D">
      <w:pPr>
        <w:jc w:val="both"/>
      </w:pPr>
    </w:p>
    <w:sectPr w:rsidR="005D7B10" w:rsidSect="00DA1D56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8C2"/>
    <w:multiLevelType w:val="hybridMultilevel"/>
    <w:tmpl w:val="FBFCA8DA"/>
    <w:lvl w:ilvl="0" w:tplc="8DE04582">
      <w:start w:val="1"/>
      <w:numFmt w:val="decimal"/>
      <w:lvlText w:val="%1."/>
      <w:lvlJc w:val="left"/>
      <w:pPr>
        <w:ind w:left="420" w:hanging="360"/>
      </w:pPr>
      <w:rPr>
        <w:rFonts w:eastAsiaTheme="minorEastAsia"/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52615D7"/>
    <w:multiLevelType w:val="hybridMultilevel"/>
    <w:tmpl w:val="53F2EBE0"/>
    <w:lvl w:ilvl="0" w:tplc="8A184326">
      <w:start w:val="1"/>
      <w:numFmt w:val="decimal"/>
      <w:lvlText w:val="%1."/>
      <w:lvlJc w:val="left"/>
      <w:pPr>
        <w:ind w:left="1397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2" w:hanging="360"/>
      </w:pPr>
    </w:lvl>
    <w:lvl w:ilvl="2" w:tplc="0422001B" w:tentative="1">
      <w:start w:val="1"/>
      <w:numFmt w:val="lowerRoman"/>
      <w:lvlText w:val="%3."/>
      <w:lvlJc w:val="right"/>
      <w:pPr>
        <w:ind w:left="2342" w:hanging="180"/>
      </w:pPr>
    </w:lvl>
    <w:lvl w:ilvl="3" w:tplc="0422000F" w:tentative="1">
      <w:start w:val="1"/>
      <w:numFmt w:val="decimal"/>
      <w:lvlText w:val="%4."/>
      <w:lvlJc w:val="left"/>
      <w:pPr>
        <w:ind w:left="3062" w:hanging="360"/>
      </w:pPr>
    </w:lvl>
    <w:lvl w:ilvl="4" w:tplc="04220019" w:tentative="1">
      <w:start w:val="1"/>
      <w:numFmt w:val="lowerLetter"/>
      <w:lvlText w:val="%5."/>
      <w:lvlJc w:val="left"/>
      <w:pPr>
        <w:ind w:left="3782" w:hanging="360"/>
      </w:pPr>
    </w:lvl>
    <w:lvl w:ilvl="5" w:tplc="0422001B" w:tentative="1">
      <w:start w:val="1"/>
      <w:numFmt w:val="lowerRoman"/>
      <w:lvlText w:val="%6."/>
      <w:lvlJc w:val="right"/>
      <w:pPr>
        <w:ind w:left="4502" w:hanging="180"/>
      </w:pPr>
    </w:lvl>
    <w:lvl w:ilvl="6" w:tplc="0422000F" w:tentative="1">
      <w:start w:val="1"/>
      <w:numFmt w:val="decimal"/>
      <w:lvlText w:val="%7."/>
      <w:lvlJc w:val="left"/>
      <w:pPr>
        <w:ind w:left="5222" w:hanging="360"/>
      </w:pPr>
    </w:lvl>
    <w:lvl w:ilvl="7" w:tplc="04220019" w:tentative="1">
      <w:start w:val="1"/>
      <w:numFmt w:val="lowerLetter"/>
      <w:lvlText w:val="%8."/>
      <w:lvlJc w:val="left"/>
      <w:pPr>
        <w:ind w:left="5942" w:hanging="360"/>
      </w:pPr>
    </w:lvl>
    <w:lvl w:ilvl="8" w:tplc="0422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">
    <w:nsid w:val="590F4FF4"/>
    <w:multiLevelType w:val="hybridMultilevel"/>
    <w:tmpl w:val="16CE1EFE"/>
    <w:lvl w:ilvl="0" w:tplc="FE72FAB8">
      <w:start w:val="1"/>
      <w:numFmt w:val="bullet"/>
      <w:lvlText w:val="-"/>
      <w:lvlJc w:val="left"/>
      <w:pPr>
        <w:ind w:left="126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>
    <w:nsid w:val="62A64989"/>
    <w:multiLevelType w:val="hybridMultilevel"/>
    <w:tmpl w:val="C366D5C0"/>
    <w:lvl w:ilvl="0" w:tplc="E68AFD14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B88517A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E403158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F7E8A12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F4042D4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90283AC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FE5F3E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3BC1620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D36059A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9B03861"/>
    <w:multiLevelType w:val="hybridMultilevel"/>
    <w:tmpl w:val="60700F3E"/>
    <w:lvl w:ilvl="0" w:tplc="FE72FAB8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D76AA26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5F281EA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4D0D0B6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E08D992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DBC5578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8007F02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9A70DA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708220E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13"/>
    <w:rsid w:val="0000033D"/>
    <w:rsid w:val="00000D03"/>
    <w:rsid w:val="000064A6"/>
    <w:rsid w:val="000120BF"/>
    <w:rsid w:val="00012E0A"/>
    <w:rsid w:val="00020D83"/>
    <w:rsid w:val="000214FD"/>
    <w:rsid w:val="000219C2"/>
    <w:rsid w:val="00023D76"/>
    <w:rsid w:val="0002629F"/>
    <w:rsid w:val="00033A11"/>
    <w:rsid w:val="00040139"/>
    <w:rsid w:val="00041BA5"/>
    <w:rsid w:val="00045A74"/>
    <w:rsid w:val="00047E10"/>
    <w:rsid w:val="000511D0"/>
    <w:rsid w:val="000530BB"/>
    <w:rsid w:val="0005337E"/>
    <w:rsid w:val="00054A24"/>
    <w:rsid w:val="00055223"/>
    <w:rsid w:val="000611F4"/>
    <w:rsid w:val="00063DB6"/>
    <w:rsid w:val="000656BC"/>
    <w:rsid w:val="000753A0"/>
    <w:rsid w:val="00076BA9"/>
    <w:rsid w:val="0008248A"/>
    <w:rsid w:val="0008410F"/>
    <w:rsid w:val="000870AB"/>
    <w:rsid w:val="0008788A"/>
    <w:rsid w:val="00091AFB"/>
    <w:rsid w:val="00094ED5"/>
    <w:rsid w:val="000A68B6"/>
    <w:rsid w:val="000C10CA"/>
    <w:rsid w:val="000C157D"/>
    <w:rsid w:val="000D1454"/>
    <w:rsid w:val="000E0728"/>
    <w:rsid w:val="000E09FF"/>
    <w:rsid w:val="000F102D"/>
    <w:rsid w:val="000F251B"/>
    <w:rsid w:val="000F420C"/>
    <w:rsid w:val="000F50EF"/>
    <w:rsid w:val="001031AC"/>
    <w:rsid w:val="0010339B"/>
    <w:rsid w:val="00103D1F"/>
    <w:rsid w:val="00113FAB"/>
    <w:rsid w:val="001141BC"/>
    <w:rsid w:val="00116E28"/>
    <w:rsid w:val="001176CA"/>
    <w:rsid w:val="00123CF1"/>
    <w:rsid w:val="00125D52"/>
    <w:rsid w:val="00127353"/>
    <w:rsid w:val="00130290"/>
    <w:rsid w:val="00135215"/>
    <w:rsid w:val="0014217E"/>
    <w:rsid w:val="0014223A"/>
    <w:rsid w:val="00154D18"/>
    <w:rsid w:val="001561B0"/>
    <w:rsid w:val="00163146"/>
    <w:rsid w:val="0016620C"/>
    <w:rsid w:val="001671F3"/>
    <w:rsid w:val="00167F9E"/>
    <w:rsid w:val="00171152"/>
    <w:rsid w:val="00174FE4"/>
    <w:rsid w:val="001803AB"/>
    <w:rsid w:val="00180A3C"/>
    <w:rsid w:val="00180D62"/>
    <w:rsid w:val="001823F7"/>
    <w:rsid w:val="00184B02"/>
    <w:rsid w:val="001928C5"/>
    <w:rsid w:val="001A3658"/>
    <w:rsid w:val="001A3981"/>
    <w:rsid w:val="001A48A1"/>
    <w:rsid w:val="001A534E"/>
    <w:rsid w:val="001B07F7"/>
    <w:rsid w:val="001B56C4"/>
    <w:rsid w:val="001B70EB"/>
    <w:rsid w:val="001C6424"/>
    <w:rsid w:val="001D4BEA"/>
    <w:rsid w:val="001D736D"/>
    <w:rsid w:val="001E6312"/>
    <w:rsid w:val="001E6832"/>
    <w:rsid w:val="001E6ED8"/>
    <w:rsid w:val="001F52B5"/>
    <w:rsid w:val="001F65C2"/>
    <w:rsid w:val="00201330"/>
    <w:rsid w:val="0020213A"/>
    <w:rsid w:val="00202828"/>
    <w:rsid w:val="002102D3"/>
    <w:rsid w:val="0021569D"/>
    <w:rsid w:val="002158DC"/>
    <w:rsid w:val="00217CD2"/>
    <w:rsid w:val="00222C9B"/>
    <w:rsid w:val="0022487A"/>
    <w:rsid w:val="00225BDB"/>
    <w:rsid w:val="00226EBA"/>
    <w:rsid w:val="00232C68"/>
    <w:rsid w:val="002401A8"/>
    <w:rsid w:val="002508F6"/>
    <w:rsid w:val="002614B3"/>
    <w:rsid w:val="00266842"/>
    <w:rsid w:val="002712FA"/>
    <w:rsid w:val="0028145F"/>
    <w:rsid w:val="002821C5"/>
    <w:rsid w:val="0028261E"/>
    <w:rsid w:val="00294CA0"/>
    <w:rsid w:val="002979D2"/>
    <w:rsid w:val="002A1497"/>
    <w:rsid w:val="002A1C8C"/>
    <w:rsid w:val="002A3CB0"/>
    <w:rsid w:val="002B34E7"/>
    <w:rsid w:val="002B3C52"/>
    <w:rsid w:val="002B61A5"/>
    <w:rsid w:val="002C54E5"/>
    <w:rsid w:val="002C6C02"/>
    <w:rsid w:val="002D3D2F"/>
    <w:rsid w:val="002D436D"/>
    <w:rsid w:val="002D5FE2"/>
    <w:rsid w:val="002D7074"/>
    <w:rsid w:val="002D78B4"/>
    <w:rsid w:val="002E16D2"/>
    <w:rsid w:val="002F194C"/>
    <w:rsid w:val="002F55FB"/>
    <w:rsid w:val="002F61F3"/>
    <w:rsid w:val="003030E4"/>
    <w:rsid w:val="00312DFB"/>
    <w:rsid w:val="00316ABC"/>
    <w:rsid w:val="00321681"/>
    <w:rsid w:val="00321F55"/>
    <w:rsid w:val="00324F0F"/>
    <w:rsid w:val="0033139D"/>
    <w:rsid w:val="00332073"/>
    <w:rsid w:val="003356FA"/>
    <w:rsid w:val="003440F1"/>
    <w:rsid w:val="00345ED6"/>
    <w:rsid w:val="0034648F"/>
    <w:rsid w:val="0035385D"/>
    <w:rsid w:val="003538C9"/>
    <w:rsid w:val="00353A62"/>
    <w:rsid w:val="00354057"/>
    <w:rsid w:val="003548C2"/>
    <w:rsid w:val="00355A08"/>
    <w:rsid w:val="003577FD"/>
    <w:rsid w:val="00362B76"/>
    <w:rsid w:val="003675EE"/>
    <w:rsid w:val="0037137E"/>
    <w:rsid w:val="00376163"/>
    <w:rsid w:val="00386FEE"/>
    <w:rsid w:val="00390612"/>
    <w:rsid w:val="00392F60"/>
    <w:rsid w:val="003A5DFC"/>
    <w:rsid w:val="003A6A3E"/>
    <w:rsid w:val="003A75D7"/>
    <w:rsid w:val="003B2859"/>
    <w:rsid w:val="003B5D99"/>
    <w:rsid w:val="003B5DDC"/>
    <w:rsid w:val="003B6AD0"/>
    <w:rsid w:val="003B7484"/>
    <w:rsid w:val="003C1F3C"/>
    <w:rsid w:val="003C7AF5"/>
    <w:rsid w:val="003D756D"/>
    <w:rsid w:val="003E6E08"/>
    <w:rsid w:val="003E7BE5"/>
    <w:rsid w:val="003F2947"/>
    <w:rsid w:val="003F3F26"/>
    <w:rsid w:val="003F4DDB"/>
    <w:rsid w:val="0040083A"/>
    <w:rsid w:val="00402768"/>
    <w:rsid w:val="0041117E"/>
    <w:rsid w:val="00413FCE"/>
    <w:rsid w:val="00414BE8"/>
    <w:rsid w:val="00416129"/>
    <w:rsid w:val="0041707B"/>
    <w:rsid w:val="00423D41"/>
    <w:rsid w:val="00430760"/>
    <w:rsid w:val="004319EE"/>
    <w:rsid w:val="00432977"/>
    <w:rsid w:val="00441C02"/>
    <w:rsid w:val="00445B83"/>
    <w:rsid w:val="004528A3"/>
    <w:rsid w:val="00455A40"/>
    <w:rsid w:val="0045687D"/>
    <w:rsid w:val="00462380"/>
    <w:rsid w:val="00463DA8"/>
    <w:rsid w:val="00464801"/>
    <w:rsid w:val="00471030"/>
    <w:rsid w:val="0047122A"/>
    <w:rsid w:val="00472413"/>
    <w:rsid w:val="00475791"/>
    <w:rsid w:val="00477115"/>
    <w:rsid w:val="004836F7"/>
    <w:rsid w:val="004876B0"/>
    <w:rsid w:val="00490D6E"/>
    <w:rsid w:val="004911AA"/>
    <w:rsid w:val="00492B10"/>
    <w:rsid w:val="00495255"/>
    <w:rsid w:val="00496532"/>
    <w:rsid w:val="004A714D"/>
    <w:rsid w:val="004C276A"/>
    <w:rsid w:val="004C6641"/>
    <w:rsid w:val="004C7D94"/>
    <w:rsid w:val="004D062B"/>
    <w:rsid w:val="004E1F37"/>
    <w:rsid w:val="004E64A7"/>
    <w:rsid w:val="004F1ED9"/>
    <w:rsid w:val="004F1FDE"/>
    <w:rsid w:val="004F3A63"/>
    <w:rsid w:val="004F434D"/>
    <w:rsid w:val="00501D4D"/>
    <w:rsid w:val="0050234B"/>
    <w:rsid w:val="00502F97"/>
    <w:rsid w:val="00505EE3"/>
    <w:rsid w:val="00506F89"/>
    <w:rsid w:val="00514B35"/>
    <w:rsid w:val="005220A8"/>
    <w:rsid w:val="005247D7"/>
    <w:rsid w:val="00526138"/>
    <w:rsid w:val="00542566"/>
    <w:rsid w:val="0054302B"/>
    <w:rsid w:val="0054738B"/>
    <w:rsid w:val="00552DBA"/>
    <w:rsid w:val="00567043"/>
    <w:rsid w:val="005670DB"/>
    <w:rsid w:val="005744F5"/>
    <w:rsid w:val="00577362"/>
    <w:rsid w:val="00583A61"/>
    <w:rsid w:val="005865FC"/>
    <w:rsid w:val="00593977"/>
    <w:rsid w:val="005940A4"/>
    <w:rsid w:val="00596D00"/>
    <w:rsid w:val="005A17F5"/>
    <w:rsid w:val="005A1B2E"/>
    <w:rsid w:val="005B7DEF"/>
    <w:rsid w:val="005C7213"/>
    <w:rsid w:val="005D01C4"/>
    <w:rsid w:val="005D5B3A"/>
    <w:rsid w:val="005D7321"/>
    <w:rsid w:val="005D7B10"/>
    <w:rsid w:val="005E22CA"/>
    <w:rsid w:val="005E2941"/>
    <w:rsid w:val="005E6315"/>
    <w:rsid w:val="005F1723"/>
    <w:rsid w:val="005F3961"/>
    <w:rsid w:val="0060071A"/>
    <w:rsid w:val="00603CB3"/>
    <w:rsid w:val="00624E17"/>
    <w:rsid w:val="0063140D"/>
    <w:rsid w:val="00642631"/>
    <w:rsid w:val="00642819"/>
    <w:rsid w:val="00643666"/>
    <w:rsid w:val="00643D48"/>
    <w:rsid w:val="00650633"/>
    <w:rsid w:val="0065425E"/>
    <w:rsid w:val="006549DF"/>
    <w:rsid w:val="0065798D"/>
    <w:rsid w:val="00660938"/>
    <w:rsid w:val="00660E34"/>
    <w:rsid w:val="0066238E"/>
    <w:rsid w:val="00662DA9"/>
    <w:rsid w:val="0066459F"/>
    <w:rsid w:val="006649BB"/>
    <w:rsid w:val="00671BD6"/>
    <w:rsid w:val="00672C45"/>
    <w:rsid w:val="00692E84"/>
    <w:rsid w:val="00697764"/>
    <w:rsid w:val="006A4DA5"/>
    <w:rsid w:val="006B08F3"/>
    <w:rsid w:val="006B7532"/>
    <w:rsid w:val="006C0519"/>
    <w:rsid w:val="006C62A7"/>
    <w:rsid w:val="006D461C"/>
    <w:rsid w:val="006D4B36"/>
    <w:rsid w:val="006D781C"/>
    <w:rsid w:val="006E4114"/>
    <w:rsid w:val="006E4562"/>
    <w:rsid w:val="006E4B6F"/>
    <w:rsid w:val="006F088F"/>
    <w:rsid w:val="006F391A"/>
    <w:rsid w:val="006F67EF"/>
    <w:rsid w:val="006F6AE7"/>
    <w:rsid w:val="00700E7E"/>
    <w:rsid w:val="00702756"/>
    <w:rsid w:val="0070397C"/>
    <w:rsid w:val="00704B04"/>
    <w:rsid w:val="00705A59"/>
    <w:rsid w:val="00711FDF"/>
    <w:rsid w:val="007160E1"/>
    <w:rsid w:val="00722D8E"/>
    <w:rsid w:val="00731F13"/>
    <w:rsid w:val="00733E11"/>
    <w:rsid w:val="007409C4"/>
    <w:rsid w:val="00743548"/>
    <w:rsid w:val="00744928"/>
    <w:rsid w:val="00747C73"/>
    <w:rsid w:val="00747F45"/>
    <w:rsid w:val="00750B24"/>
    <w:rsid w:val="0075460B"/>
    <w:rsid w:val="007570CB"/>
    <w:rsid w:val="00764BD3"/>
    <w:rsid w:val="00771246"/>
    <w:rsid w:val="007743CB"/>
    <w:rsid w:val="007759BA"/>
    <w:rsid w:val="00776ACA"/>
    <w:rsid w:val="0078552E"/>
    <w:rsid w:val="007930FD"/>
    <w:rsid w:val="0079492D"/>
    <w:rsid w:val="0079506A"/>
    <w:rsid w:val="007953BC"/>
    <w:rsid w:val="00796624"/>
    <w:rsid w:val="00797697"/>
    <w:rsid w:val="00797C0F"/>
    <w:rsid w:val="007A528C"/>
    <w:rsid w:val="007B3385"/>
    <w:rsid w:val="007B394D"/>
    <w:rsid w:val="007B6FB8"/>
    <w:rsid w:val="007B7056"/>
    <w:rsid w:val="007D2BB4"/>
    <w:rsid w:val="007D767D"/>
    <w:rsid w:val="007E2112"/>
    <w:rsid w:val="007E5ABB"/>
    <w:rsid w:val="007E7AA9"/>
    <w:rsid w:val="007F0A52"/>
    <w:rsid w:val="007F1902"/>
    <w:rsid w:val="007F2659"/>
    <w:rsid w:val="007F526A"/>
    <w:rsid w:val="007F7528"/>
    <w:rsid w:val="00800F95"/>
    <w:rsid w:val="00815610"/>
    <w:rsid w:val="00842705"/>
    <w:rsid w:val="00843082"/>
    <w:rsid w:val="00844C86"/>
    <w:rsid w:val="00851224"/>
    <w:rsid w:val="00856752"/>
    <w:rsid w:val="00865F78"/>
    <w:rsid w:val="00872839"/>
    <w:rsid w:val="0087298D"/>
    <w:rsid w:val="00873FA4"/>
    <w:rsid w:val="00874362"/>
    <w:rsid w:val="0087698D"/>
    <w:rsid w:val="00877504"/>
    <w:rsid w:val="00880B5B"/>
    <w:rsid w:val="00881649"/>
    <w:rsid w:val="00891303"/>
    <w:rsid w:val="00894083"/>
    <w:rsid w:val="00896D29"/>
    <w:rsid w:val="008A0518"/>
    <w:rsid w:val="008B5324"/>
    <w:rsid w:val="008B555C"/>
    <w:rsid w:val="008C72D1"/>
    <w:rsid w:val="008C7980"/>
    <w:rsid w:val="008D1882"/>
    <w:rsid w:val="008E16CE"/>
    <w:rsid w:val="008E4103"/>
    <w:rsid w:val="008E4A71"/>
    <w:rsid w:val="008E4A8F"/>
    <w:rsid w:val="008E5998"/>
    <w:rsid w:val="008F0C61"/>
    <w:rsid w:val="008F2268"/>
    <w:rsid w:val="008F5AAD"/>
    <w:rsid w:val="008F7A6E"/>
    <w:rsid w:val="00900EC8"/>
    <w:rsid w:val="00902A78"/>
    <w:rsid w:val="00903FCD"/>
    <w:rsid w:val="00916C62"/>
    <w:rsid w:val="00925D33"/>
    <w:rsid w:val="00926964"/>
    <w:rsid w:val="00933F3D"/>
    <w:rsid w:val="0093685D"/>
    <w:rsid w:val="00941D9F"/>
    <w:rsid w:val="00943043"/>
    <w:rsid w:val="009440D3"/>
    <w:rsid w:val="009468C8"/>
    <w:rsid w:val="00950553"/>
    <w:rsid w:val="0095339A"/>
    <w:rsid w:val="0095746C"/>
    <w:rsid w:val="00965EDA"/>
    <w:rsid w:val="00971D6C"/>
    <w:rsid w:val="0097316F"/>
    <w:rsid w:val="009747DD"/>
    <w:rsid w:val="0097656E"/>
    <w:rsid w:val="00983964"/>
    <w:rsid w:val="00984EAE"/>
    <w:rsid w:val="009872BC"/>
    <w:rsid w:val="00990616"/>
    <w:rsid w:val="00993142"/>
    <w:rsid w:val="009936FB"/>
    <w:rsid w:val="009A51E0"/>
    <w:rsid w:val="009A6E20"/>
    <w:rsid w:val="009A7036"/>
    <w:rsid w:val="009B3D3A"/>
    <w:rsid w:val="009B4C26"/>
    <w:rsid w:val="009B755C"/>
    <w:rsid w:val="009C35C6"/>
    <w:rsid w:val="009C5456"/>
    <w:rsid w:val="009C6613"/>
    <w:rsid w:val="009D4496"/>
    <w:rsid w:val="009E1425"/>
    <w:rsid w:val="009E5360"/>
    <w:rsid w:val="009E78F8"/>
    <w:rsid w:val="009F01A2"/>
    <w:rsid w:val="009F280E"/>
    <w:rsid w:val="00A06C3F"/>
    <w:rsid w:val="00A07DFB"/>
    <w:rsid w:val="00A16130"/>
    <w:rsid w:val="00A175C7"/>
    <w:rsid w:val="00A216D9"/>
    <w:rsid w:val="00A21DC6"/>
    <w:rsid w:val="00A22E88"/>
    <w:rsid w:val="00A26F7B"/>
    <w:rsid w:val="00A27642"/>
    <w:rsid w:val="00A342D8"/>
    <w:rsid w:val="00A43B41"/>
    <w:rsid w:val="00A443C7"/>
    <w:rsid w:val="00A50DC6"/>
    <w:rsid w:val="00A52455"/>
    <w:rsid w:val="00A53385"/>
    <w:rsid w:val="00A56C15"/>
    <w:rsid w:val="00A60C3F"/>
    <w:rsid w:val="00A649D2"/>
    <w:rsid w:val="00A64A3B"/>
    <w:rsid w:val="00A678F2"/>
    <w:rsid w:val="00A70535"/>
    <w:rsid w:val="00A717A8"/>
    <w:rsid w:val="00A718D8"/>
    <w:rsid w:val="00A73400"/>
    <w:rsid w:val="00A7659C"/>
    <w:rsid w:val="00A8679C"/>
    <w:rsid w:val="00A913BE"/>
    <w:rsid w:val="00A976A9"/>
    <w:rsid w:val="00AA1255"/>
    <w:rsid w:val="00AA1E1D"/>
    <w:rsid w:val="00AA6E23"/>
    <w:rsid w:val="00AA7E53"/>
    <w:rsid w:val="00AB0DCC"/>
    <w:rsid w:val="00AB605D"/>
    <w:rsid w:val="00AC1E15"/>
    <w:rsid w:val="00AC27AC"/>
    <w:rsid w:val="00AC3649"/>
    <w:rsid w:val="00AC5225"/>
    <w:rsid w:val="00AD39BF"/>
    <w:rsid w:val="00AD6BCB"/>
    <w:rsid w:val="00AD7FD1"/>
    <w:rsid w:val="00AE1D93"/>
    <w:rsid w:val="00AE3A93"/>
    <w:rsid w:val="00AE3F1C"/>
    <w:rsid w:val="00AE5A23"/>
    <w:rsid w:val="00AF7154"/>
    <w:rsid w:val="00B0418F"/>
    <w:rsid w:val="00B10E62"/>
    <w:rsid w:val="00B238E6"/>
    <w:rsid w:val="00B23DDF"/>
    <w:rsid w:val="00B26781"/>
    <w:rsid w:val="00B3264D"/>
    <w:rsid w:val="00B36550"/>
    <w:rsid w:val="00B368C8"/>
    <w:rsid w:val="00B36D00"/>
    <w:rsid w:val="00B36D05"/>
    <w:rsid w:val="00B37457"/>
    <w:rsid w:val="00B40DA5"/>
    <w:rsid w:val="00B42D8C"/>
    <w:rsid w:val="00B4455E"/>
    <w:rsid w:val="00B457E8"/>
    <w:rsid w:val="00B47884"/>
    <w:rsid w:val="00B47ADF"/>
    <w:rsid w:val="00B50689"/>
    <w:rsid w:val="00B52BA5"/>
    <w:rsid w:val="00B52D34"/>
    <w:rsid w:val="00B54300"/>
    <w:rsid w:val="00B613BE"/>
    <w:rsid w:val="00B631B6"/>
    <w:rsid w:val="00B65628"/>
    <w:rsid w:val="00B7541F"/>
    <w:rsid w:val="00B82160"/>
    <w:rsid w:val="00B8390C"/>
    <w:rsid w:val="00B8678B"/>
    <w:rsid w:val="00B872E9"/>
    <w:rsid w:val="00B90FBC"/>
    <w:rsid w:val="00BA1635"/>
    <w:rsid w:val="00BA4149"/>
    <w:rsid w:val="00BA6911"/>
    <w:rsid w:val="00BB54EF"/>
    <w:rsid w:val="00BC0743"/>
    <w:rsid w:val="00BC1270"/>
    <w:rsid w:val="00BC1A5D"/>
    <w:rsid w:val="00BC2348"/>
    <w:rsid w:val="00BC70CD"/>
    <w:rsid w:val="00BD0689"/>
    <w:rsid w:val="00BE1AF9"/>
    <w:rsid w:val="00BE5B87"/>
    <w:rsid w:val="00BF0F83"/>
    <w:rsid w:val="00BF25EA"/>
    <w:rsid w:val="00BF3DBE"/>
    <w:rsid w:val="00BF45A7"/>
    <w:rsid w:val="00BF619F"/>
    <w:rsid w:val="00BF6CDA"/>
    <w:rsid w:val="00C00908"/>
    <w:rsid w:val="00C05323"/>
    <w:rsid w:val="00C065C0"/>
    <w:rsid w:val="00C1271C"/>
    <w:rsid w:val="00C12C88"/>
    <w:rsid w:val="00C165AF"/>
    <w:rsid w:val="00C1718A"/>
    <w:rsid w:val="00C26E54"/>
    <w:rsid w:val="00C304D5"/>
    <w:rsid w:val="00C35BCA"/>
    <w:rsid w:val="00C40808"/>
    <w:rsid w:val="00C41693"/>
    <w:rsid w:val="00C41C3D"/>
    <w:rsid w:val="00C4311A"/>
    <w:rsid w:val="00C43127"/>
    <w:rsid w:val="00C43BFD"/>
    <w:rsid w:val="00C4685F"/>
    <w:rsid w:val="00C46958"/>
    <w:rsid w:val="00C50B17"/>
    <w:rsid w:val="00C51BC8"/>
    <w:rsid w:val="00C51EC3"/>
    <w:rsid w:val="00C62149"/>
    <w:rsid w:val="00C62742"/>
    <w:rsid w:val="00C63677"/>
    <w:rsid w:val="00C65500"/>
    <w:rsid w:val="00C6554F"/>
    <w:rsid w:val="00C67A52"/>
    <w:rsid w:val="00C704F8"/>
    <w:rsid w:val="00C72588"/>
    <w:rsid w:val="00C73310"/>
    <w:rsid w:val="00C81D90"/>
    <w:rsid w:val="00C87030"/>
    <w:rsid w:val="00C933C5"/>
    <w:rsid w:val="00C95147"/>
    <w:rsid w:val="00C97FBD"/>
    <w:rsid w:val="00CA40D6"/>
    <w:rsid w:val="00CB0A66"/>
    <w:rsid w:val="00CB65BD"/>
    <w:rsid w:val="00CC1A4B"/>
    <w:rsid w:val="00CC638C"/>
    <w:rsid w:val="00CD0DB6"/>
    <w:rsid w:val="00CD6387"/>
    <w:rsid w:val="00CF08DF"/>
    <w:rsid w:val="00CF12C5"/>
    <w:rsid w:val="00CF5BC7"/>
    <w:rsid w:val="00D17609"/>
    <w:rsid w:val="00D20144"/>
    <w:rsid w:val="00D21936"/>
    <w:rsid w:val="00D2290D"/>
    <w:rsid w:val="00D2319B"/>
    <w:rsid w:val="00D305B6"/>
    <w:rsid w:val="00D32834"/>
    <w:rsid w:val="00D374FD"/>
    <w:rsid w:val="00D37C14"/>
    <w:rsid w:val="00D42105"/>
    <w:rsid w:val="00D42BDB"/>
    <w:rsid w:val="00D43FA5"/>
    <w:rsid w:val="00D44AB6"/>
    <w:rsid w:val="00D4754F"/>
    <w:rsid w:val="00D511F6"/>
    <w:rsid w:val="00D5524E"/>
    <w:rsid w:val="00D55A72"/>
    <w:rsid w:val="00D56205"/>
    <w:rsid w:val="00D56269"/>
    <w:rsid w:val="00D56499"/>
    <w:rsid w:val="00D61402"/>
    <w:rsid w:val="00D63CC3"/>
    <w:rsid w:val="00D65A2A"/>
    <w:rsid w:val="00D6611A"/>
    <w:rsid w:val="00D66867"/>
    <w:rsid w:val="00D67586"/>
    <w:rsid w:val="00D756A1"/>
    <w:rsid w:val="00D76436"/>
    <w:rsid w:val="00D80407"/>
    <w:rsid w:val="00D8398D"/>
    <w:rsid w:val="00D8399E"/>
    <w:rsid w:val="00D94A39"/>
    <w:rsid w:val="00D94FC3"/>
    <w:rsid w:val="00D954BF"/>
    <w:rsid w:val="00D96FF2"/>
    <w:rsid w:val="00DA0B6B"/>
    <w:rsid w:val="00DA1D56"/>
    <w:rsid w:val="00DA3FCD"/>
    <w:rsid w:val="00DB0D4B"/>
    <w:rsid w:val="00DB11EB"/>
    <w:rsid w:val="00DB181A"/>
    <w:rsid w:val="00DB4AA6"/>
    <w:rsid w:val="00DC1BBD"/>
    <w:rsid w:val="00DC7A0C"/>
    <w:rsid w:val="00DD3AB0"/>
    <w:rsid w:val="00DD51D9"/>
    <w:rsid w:val="00DD7F71"/>
    <w:rsid w:val="00DE2D9D"/>
    <w:rsid w:val="00DE428A"/>
    <w:rsid w:val="00DF366C"/>
    <w:rsid w:val="00DF4243"/>
    <w:rsid w:val="00E15FB4"/>
    <w:rsid w:val="00E20A76"/>
    <w:rsid w:val="00E22FAD"/>
    <w:rsid w:val="00E23E47"/>
    <w:rsid w:val="00E24282"/>
    <w:rsid w:val="00E2459C"/>
    <w:rsid w:val="00E40FF9"/>
    <w:rsid w:val="00E4216D"/>
    <w:rsid w:val="00E456AD"/>
    <w:rsid w:val="00E46B96"/>
    <w:rsid w:val="00E50179"/>
    <w:rsid w:val="00E51A4E"/>
    <w:rsid w:val="00E529FE"/>
    <w:rsid w:val="00E5548A"/>
    <w:rsid w:val="00E5615A"/>
    <w:rsid w:val="00E64D9B"/>
    <w:rsid w:val="00E66E37"/>
    <w:rsid w:val="00E70091"/>
    <w:rsid w:val="00E71267"/>
    <w:rsid w:val="00E7367D"/>
    <w:rsid w:val="00E843D2"/>
    <w:rsid w:val="00E84568"/>
    <w:rsid w:val="00E8701B"/>
    <w:rsid w:val="00E870F9"/>
    <w:rsid w:val="00E973FF"/>
    <w:rsid w:val="00E97D20"/>
    <w:rsid w:val="00EA2CEC"/>
    <w:rsid w:val="00EA31E9"/>
    <w:rsid w:val="00EA4B3F"/>
    <w:rsid w:val="00EC02F3"/>
    <w:rsid w:val="00EC648D"/>
    <w:rsid w:val="00ED0E18"/>
    <w:rsid w:val="00ED3663"/>
    <w:rsid w:val="00EE2BB8"/>
    <w:rsid w:val="00EE63FA"/>
    <w:rsid w:val="00EF0812"/>
    <w:rsid w:val="00EF1061"/>
    <w:rsid w:val="00EF1757"/>
    <w:rsid w:val="00F021D2"/>
    <w:rsid w:val="00F04E30"/>
    <w:rsid w:val="00F10161"/>
    <w:rsid w:val="00F10569"/>
    <w:rsid w:val="00F141B4"/>
    <w:rsid w:val="00F14632"/>
    <w:rsid w:val="00F20D6E"/>
    <w:rsid w:val="00F21659"/>
    <w:rsid w:val="00F2657A"/>
    <w:rsid w:val="00F27FC1"/>
    <w:rsid w:val="00F3567A"/>
    <w:rsid w:val="00F35EDB"/>
    <w:rsid w:val="00F373DC"/>
    <w:rsid w:val="00F40543"/>
    <w:rsid w:val="00F4192F"/>
    <w:rsid w:val="00F42AF9"/>
    <w:rsid w:val="00F441B0"/>
    <w:rsid w:val="00F520C1"/>
    <w:rsid w:val="00F57BF2"/>
    <w:rsid w:val="00F65A9A"/>
    <w:rsid w:val="00F71DF2"/>
    <w:rsid w:val="00F81D02"/>
    <w:rsid w:val="00F86422"/>
    <w:rsid w:val="00F871C7"/>
    <w:rsid w:val="00F87836"/>
    <w:rsid w:val="00F91156"/>
    <w:rsid w:val="00F94C47"/>
    <w:rsid w:val="00F94DC8"/>
    <w:rsid w:val="00F95518"/>
    <w:rsid w:val="00F968A3"/>
    <w:rsid w:val="00FB2AB6"/>
    <w:rsid w:val="00FB64A8"/>
    <w:rsid w:val="00FC602C"/>
    <w:rsid w:val="00FC7F70"/>
    <w:rsid w:val="00FD37F3"/>
    <w:rsid w:val="00FD5A54"/>
    <w:rsid w:val="00FE0298"/>
    <w:rsid w:val="00FE03B7"/>
    <w:rsid w:val="00FE337A"/>
    <w:rsid w:val="00FE48B5"/>
    <w:rsid w:val="00FF15DF"/>
    <w:rsid w:val="00FF574A"/>
    <w:rsid w:val="00FF6A7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22C9B"/>
    <w:pPr>
      <w:keepNext/>
      <w:spacing w:after="0" w:line="240" w:lineRule="auto"/>
      <w:jc w:val="center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D7B10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D7B10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5D7B10"/>
    <w:rPr>
      <w:rFonts w:ascii="Times New Roman" w:eastAsiaTheme="minorEastAsia" w:hAnsi="Times New Roman" w:cs="Times New Roman"/>
      <w:lang w:val="ru-RU" w:eastAsia="ru-RU"/>
    </w:rPr>
  </w:style>
  <w:style w:type="paragraph" w:styleId="a6">
    <w:name w:val="No Spacing"/>
    <w:link w:val="a5"/>
    <w:uiPriority w:val="1"/>
    <w:qFormat/>
    <w:rsid w:val="005D7B10"/>
    <w:pPr>
      <w:spacing w:after="0" w:line="240" w:lineRule="auto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docdata">
    <w:name w:val="docdata"/>
    <w:aliases w:val="docy,v5,21403,baiaagaaboqcaaad90iaaav6taaaaaaaaaaaaaaaaaaaaaaaaaaaaaaaaaaaaaaaaaaaaaaaaaaaaaaaaaaaaaaaaaaaaaaaaaaaaaaaaaaaaaaaaaaaaaaaaaaaaaaaaaaaaaaaaaaaaaaaaaaaaaaaaaaaaaaaaaaaaaaaaaaaaaaaaaaaaaaaaaaaaaaaaaaaaaaaaaaaaaaaaaaaaaaaaaaaaaaaaaaaaaa"/>
    <w:basedOn w:val="a"/>
    <w:rsid w:val="002D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2D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3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605D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9"/>
    <w:semiHidden/>
    <w:rsid w:val="00222C9B"/>
    <w:rPr>
      <w:rFonts w:ascii="Cambria" w:eastAsia="Times New Roman" w:hAnsi="Cambria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22C9B"/>
    <w:pPr>
      <w:keepNext/>
      <w:spacing w:after="0" w:line="240" w:lineRule="auto"/>
      <w:jc w:val="center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D7B10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D7B10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5D7B10"/>
    <w:rPr>
      <w:rFonts w:ascii="Times New Roman" w:eastAsiaTheme="minorEastAsia" w:hAnsi="Times New Roman" w:cs="Times New Roman"/>
      <w:lang w:val="ru-RU" w:eastAsia="ru-RU"/>
    </w:rPr>
  </w:style>
  <w:style w:type="paragraph" w:styleId="a6">
    <w:name w:val="No Spacing"/>
    <w:link w:val="a5"/>
    <w:uiPriority w:val="1"/>
    <w:qFormat/>
    <w:rsid w:val="005D7B10"/>
    <w:pPr>
      <w:spacing w:after="0" w:line="240" w:lineRule="auto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docdata">
    <w:name w:val="docdata"/>
    <w:aliases w:val="docy,v5,21403,baiaagaaboqcaaad90iaaav6taaaaaaaaaaaaaaaaaaaaaaaaaaaaaaaaaaaaaaaaaaaaaaaaaaaaaaaaaaaaaaaaaaaaaaaaaaaaaaaaaaaaaaaaaaaaaaaaaaaaaaaaaaaaaaaaaaaaaaaaaaaaaaaaaaaaaaaaaaaaaaaaaaaaaaaaaaaaaaaaaaaaaaaaaaaaaaaaaaaaaaaaaaaaaaaaaaaaaaaaaaaaaa"/>
    <w:basedOn w:val="a"/>
    <w:rsid w:val="002D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2D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3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605D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9"/>
    <w:semiHidden/>
    <w:rsid w:val="00222C9B"/>
    <w:rPr>
      <w:rFonts w:ascii="Cambria" w:eastAsia="Times New Roman" w:hAnsi="Cambria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4215</Words>
  <Characters>2403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38</cp:revision>
  <cp:lastPrinted>2023-02-24T08:54:00Z</cp:lastPrinted>
  <dcterms:created xsi:type="dcterms:W3CDTF">2023-02-17T09:26:00Z</dcterms:created>
  <dcterms:modified xsi:type="dcterms:W3CDTF">2023-02-24T09:47:00Z</dcterms:modified>
</cp:coreProperties>
</file>